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295" w:rsidRPr="003074BD" w:rsidRDefault="00D203A4" w:rsidP="004A7295">
      <w:pPr>
        <w:spacing w:line="240" w:lineRule="atLeast"/>
        <w:contextualSpacing/>
        <w:jc w:val="center"/>
        <w:rPr>
          <w:rFonts w:ascii="Times New Roman" w:hAnsi="Times New Roman" w:cs="Times New Roman"/>
          <w:sz w:val="36"/>
          <w:szCs w:val="24"/>
        </w:rPr>
      </w:pPr>
      <w:r>
        <w:rPr>
          <w:rFonts w:ascii="Times New Roman" w:hAnsi="Times New Roman" w:cs="Times New Roman"/>
          <w:sz w:val="36"/>
          <w:szCs w:val="24"/>
        </w:rPr>
        <w:t xml:space="preserve"> </w:t>
      </w:r>
      <w:r w:rsidR="004A7295" w:rsidRPr="003074BD">
        <w:rPr>
          <w:rFonts w:ascii="Times New Roman" w:hAnsi="Times New Roman" w:cs="Times New Roman"/>
          <w:sz w:val="36"/>
          <w:szCs w:val="24"/>
        </w:rPr>
        <w:t>Технологическая карта урока.</w:t>
      </w:r>
    </w:p>
    <w:p w:rsidR="004A7295" w:rsidRPr="003074BD" w:rsidRDefault="004A7295" w:rsidP="002742C7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74BD">
        <w:rPr>
          <w:rFonts w:ascii="Times New Roman" w:hAnsi="Times New Roman" w:cs="Times New Roman"/>
          <w:sz w:val="24"/>
          <w:szCs w:val="24"/>
        </w:rPr>
        <w:t>Предмет: математика.</w:t>
      </w:r>
    </w:p>
    <w:p w:rsidR="004A7295" w:rsidRPr="003074BD" w:rsidRDefault="004A7295" w:rsidP="002742C7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74BD">
        <w:rPr>
          <w:rFonts w:ascii="Times New Roman" w:hAnsi="Times New Roman" w:cs="Times New Roman"/>
          <w:sz w:val="24"/>
          <w:szCs w:val="24"/>
        </w:rPr>
        <w:t>Класс: 6б.</w:t>
      </w:r>
    </w:p>
    <w:p w:rsidR="004A7295" w:rsidRPr="003074BD" w:rsidRDefault="004A7295" w:rsidP="002742C7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74BD">
        <w:rPr>
          <w:rFonts w:ascii="Times New Roman" w:hAnsi="Times New Roman" w:cs="Times New Roman"/>
          <w:sz w:val="24"/>
          <w:szCs w:val="24"/>
        </w:rPr>
        <w:t>Учитель: Самигуллина Зульфия Ринатовна.</w:t>
      </w:r>
    </w:p>
    <w:p w:rsidR="004A7295" w:rsidRPr="003074BD" w:rsidRDefault="004A7295" w:rsidP="002742C7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74BD">
        <w:rPr>
          <w:rFonts w:ascii="Times New Roman" w:hAnsi="Times New Roman" w:cs="Times New Roman"/>
          <w:sz w:val="24"/>
          <w:szCs w:val="24"/>
        </w:rPr>
        <w:t>Тема: «Положительные и отрицательные числа».</w:t>
      </w:r>
    </w:p>
    <w:p w:rsidR="004A7295" w:rsidRPr="003074BD" w:rsidRDefault="004A7295" w:rsidP="004A7295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74BD">
        <w:rPr>
          <w:rFonts w:ascii="Times New Roman" w:hAnsi="Times New Roman" w:cs="Times New Roman"/>
          <w:sz w:val="24"/>
          <w:szCs w:val="24"/>
        </w:rPr>
        <w:t>Тип урока: урок открытия новых знаний.</w:t>
      </w:r>
    </w:p>
    <w:p w:rsidR="003C0583" w:rsidRPr="003074BD" w:rsidRDefault="00F90473" w:rsidP="002742C7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74BD">
        <w:rPr>
          <w:rFonts w:ascii="Times New Roman" w:hAnsi="Times New Roman" w:cs="Times New Roman"/>
          <w:sz w:val="24"/>
          <w:szCs w:val="24"/>
        </w:rPr>
        <w:t xml:space="preserve">Наименование учебно – методического комплекта (УМК): Математика. Учебник для 6 класса, 2 часть, Дорофеев Г. В., </w:t>
      </w:r>
      <w:proofErr w:type="spellStart"/>
      <w:r w:rsidRPr="003074BD">
        <w:rPr>
          <w:rFonts w:ascii="Times New Roman" w:hAnsi="Times New Roman" w:cs="Times New Roman"/>
          <w:sz w:val="24"/>
          <w:szCs w:val="24"/>
        </w:rPr>
        <w:t>Петерсон</w:t>
      </w:r>
      <w:proofErr w:type="spellEnd"/>
      <w:r w:rsidRPr="003074BD">
        <w:rPr>
          <w:rFonts w:ascii="Times New Roman" w:hAnsi="Times New Roman" w:cs="Times New Roman"/>
          <w:sz w:val="24"/>
          <w:szCs w:val="24"/>
        </w:rPr>
        <w:t xml:space="preserve"> Л. Г./ М.: «</w:t>
      </w:r>
      <w:proofErr w:type="spellStart"/>
      <w:r w:rsidRPr="003074BD">
        <w:rPr>
          <w:rFonts w:ascii="Times New Roman" w:hAnsi="Times New Roman" w:cs="Times New Roman"/>
          <w:sz w:val="24"/>
          <w:szCs w:val="24"/>
        </w:rPr>
        <w:t>Ювента</w:t>
      </w:r>
      <w:proofErr w:type="spellEnd"/>
      <w:r w:rsidRPr="003074BD">
        <w:rPr>
          <w:rFonts w:ascii="Times New Roman" w:hAnsi="Times New Roman" w:cs="Times New Roman"/>
          <w:sz w:val="24"/>
          <w:szCs w:val="24"/>
        </w:rPr>
        <w:t>»,</w:t>
      </w:r>
      <w:r w:rsidR="009C44F7" w:rsidRPr="003074BD">
        <w:rPr>
          <w:rFonts w:ascii="Times New Roman" w:hAnsi="Times New Roman" w:cs="Times New Roman"/>
          <w:sz w:val="24"/>
          <w:szCs w:val="24"/>
        </w:rPr>
        <w:t xml:space="preserve"> </w:t>
      </w:r>
      <w:r w:rsidRPr="003074BD">
        <w:rPr>
          <w:rFonts w:ascii="Times New Roman" w:hAnsi="Times New Roman" w:cs="Times New Roman"/>
          <w:sz w:val="24"/>
          <w:szCs w:val="24"/>
        </w:rPr>
        <w:t>2014.</w:t>
      </w:r>
    </w:p>
    <w:p w:rsidR="00F90473" w:rsidRPr="003074BD" w:rsidRDefault="00F90473" w:rsidP="002742C7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74BD">
        <w:rPr>
          <w:rFonts w:ascii="Times New Roman" w:hAnsi="Times New Roman" w:cs="Times New Roman"/>
          <w:sz w:val="24"/>
          <w:szCs w:val="24"/>
        </w:rPr>
        <w:t>Место урока в системе уроков: урок 1 в теме «Положительные и отрицательные числа</w:t>
      </w:r>
      <w:r w:rsidR="0014589F" w:rsidRPr="003074BD">
        <w:rPr>
          <w:rFonts w:ascii="Times New Roman" w:hAnsi="Times New Roman" w:cs="Times New Roman"/>
          <w:sz w:val="24"/>
          <w:szCs w:val="24"/>
        </w:rPr>
        <w:t>»</w:t>
      </w:r>
      <w:r w:rsidRPr="003074BD">
        <w:rPr>
          <w:rFonts w:ascii="Times New Roman" w:hAnsi="Times New Roman" w:cs="Times New Roman"/>
          <w:sz w:val="24"/>
          <w:szCs w:val="24"/>
        </w:rPr>
        <w:t>.</w:t>
      </w:r>
    </w:p>
    <w:p w:rsidR="00F90473" w:rsidRPr="003074BD" w:rsidRDefault="00F90473" w:rsidP="002742C7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74BD">
        <w:rPr>
          <w:rFonts w:ascii="Times New Roman" w:hAnsi="Times New Roman" w:cs="Times New Roman"/>
          <w:sz w:val="24"/>
          <w:szCs w:val="24"/>
        </w:rPr>
        <w:t>Цели:</w:t>
      </w:r>
    </w:p>
    <w:p w:rsidR="00693761" w:rsidRPr="00693761" w:rsidRDefault="00693761" w:rsidP="00693761">
      <w:pPr>
        <w:pStyle w:val="a3"/>
        <w:numPr>
          <w:ilvl w:val="0"/>
          <w:numId w:val="10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8"/>
        </w:rPr>
      </w:pPr>
      <w:r w:rsidRPr="00693761">
        <w:rPr>
          <w:rFonts w:ascii="Times New Roman" w:hAnsi="Times New Roman" w:cs="Times New Roman"/>
          <w:sz w:val="24"/>
          <w:szCs w:val="28"/>
        </w:rPr>
        <w:t>Познакомить учащихся с понятиями положительное число, отрицательное число, координатная прямая, координата точки и противоположные числа;</w:t>
      </w:r>
    </w:p>
    <w:p w:rsidR="00693761" w:rsidRPr="00693761" w:rsidRDefault="00693761" w:rsidP="00693761">
      <w:pPr>
        <w:pStyle w:val="a3"/>
        <w:numPr>
          <w:ilvl w:val="0"/>
          <w:numId w:val="10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8"/>
        </w:rPr>
      </w:pPr>
      <w:r w:rsidRPr="00693761">
        <w:rPr>
          <w:rFonts w:ascii="Times New Roman" w:hAnsi="Times New Roman" w:cs="Times New Roman"/>
          <w:sz w:val="24"/>
          <w:szCs w:val="28"/>
        </w:rPr>
        <w:t>способствовать развитию математической речи, оперативной памяти, произвольного внимания, наглядно-действенного мышления;</w:t>
      </w:r>
    </w:p>
    <w:p w:rsidR="00693761" w:rsidRPr="00693761" w:rsidRDefault="00693761" w:rsidP="002742C7">
      <w:pPr>
        <w:pStyle w:val="a3"/>
        <w:numPr>
          <w:ilvl w:val="0"/>
          <w:numId w:val="10"/>
        </w:numPr>
        <w:spacing w:after="0" w:line="240" w:lineRule="atLeas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93761">
        <w:rPr>
          <w:rFonts w:ascii="Times New Roman" w:hAnsi="Times New Roman" w:cs="Times New Roman"/>
          <w:sz w:val="24"/>
          <w:szCs w:val="28"/>
        </w:rPr>
        <w:t>формирование положительной мотивации и интереса к математике, потребности в приобретении новых знаний, воспитание активности, умения общаться, патриотизма.</w:t>
      </w:r>
      <w:r w:rsidR="00915BF5">
        <w:rPr>
          <w:rFonts w:ascii="Times New Roman" w:hAnsi="Times New Roman" w:cs="Times New Roman"/>
          <w:sz w:val="24"/>
          <w:szCs w:val="28"/>
        </w:rPr>
        <w:t xml:space="preserve"> </w:t>
      </w:r>
    </w:p>
    <w:p w:rsidR="00F90473" w:rsidRPr="003074BD" w:rsidRDefault="00F90473" w:rsidP="002742C7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74BD">
        <w:rPr>
          <w:rFonts w:ascii="Times New Roman" w:hAnsi="Times New Roman" w:cs="Times New Roman"/>
          <w:sz w:val="24"/>
          <w:szCs w:val="24"/>
        </w:rPr>
        <w:t>Задачи:</w:t>
      </w:r>
    </w:p>
    <w:p w:rsidR="00F90473" w:rsidRPr="003074BD" w:rsidRDefault="00F90473" w:rsidP="002742C7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074BD">
        <w:rPr>
          <w:rFonts w:ascii="Times New Roman" w:hAnsi="Times New Roman" w:cs="Times New Roman"/>
          <w:sz w:val="24"/>
          <w:szCs w:val="24"/>
        </w:rPr>
        <w:t>Развивать логическое мышление, умение обобщать и систематизировать материал;</w:t>
      </w:r>
    </w:p>
    <w:p w:rsidR="00F90473" w:rsidRPr="003074BD" w:rsidRDefault="00F90473" w:rsidP="002742C7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074BD">
        <w:rPr>
          <w:rFonts w:ascii="Times New Roman" w:hAnsi="Times New Roman" w:cs="Times New Roman"/>
          <w:sz w:val="24"/>
          <w:szCs w:val="24"/>
        </w:rPr>
        <w:t>Способствовать развитию коммуникабельности;</w:t>
      </w:r>
    </w:p>
    <w:p w:rsidR="00F90473" w:rsidRPr="003074BD" w:rsidRDefault="00F90473" w:rsidP="002742C7">
      <w:pPr>
        <w:pStyle w:val="a3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074BD">
        <w:rPr>
          <w:rFonts w:ascii="Times New Roman" w:hAnsi="Times New Roman" w:cs="Times New Roman"/>
          <w:sz w:val="24"/>
          <w:szCs w:val="24"/>
        </w:rPr>
        <w:t>Формировать способность к сотрудничеству при работе в паре, группе.</w:t>
      </w:r>
    </w:p>
    <w:p w:rsidR="00F619E1" w:rsidRPr="003074BD" w:rsidRDefault="00F619E1" w:rsidP="002742C7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74BD">
        <w:rPr>
          <w:rFonts w:ascii="Times New Roman" w:hAnsi="Times New Roman" w:cs="Times New Roman"/>
          <w:sz w:val="24"/>
          <w:szCs w:val="24"/>
        </w:rPr>
        <w:t>Планируемые результаты:</w:t>
      </w:r>
    </w:p>
    <w:p w:rsidR="00F619E1" w:rsidRPr="003074BD" w:rsidRDefault="00F619E1" w:rsidP="002742C7">
      <w:pPr>
        <w:pStyle w:val="a3"/>
        <w:numPr>
          <w:ilvl w:val="0"/>
          <w:numId w:val="6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74BD">
        <w:rPr>
          <w:rFonts w:ascii="Times New Roman" w:hAnsi="Times New Roman" w:cs="Times New Roman"/>
          <w:sz w:val="24"/>
          <w:szCs w:val="24"/>
        </w:rPr>
        <w:t xml:space="preserve">Предметные результаты: знать и понимать смысл понятий положительное число, </w:t>
      </w:r>
      <w:r w:rsidR="003D3319" w:rsidRPr="003074BD">
        <w:rPr>
          <w:rFonts w:ascii="Times New Roman" w:hAnsi="Times New Roman" w:cs="Times New Roman"/>
          <w:sz w:val="24"/>
          <w:szCs w:val="24"/>
        </w:rPr>
        <w:t>отрицательное число, координатной прямой, координата точки, противоположные числа; уметь отмечать на координатной прямой положительные и отрицательные числа; применять полученные знания на других уроках.</w:t>
      </w:r>
      <w:proofErr w:type="gramEnd"/>
    </w:p>
    <w:p w:rsidR="003D3319" w:rsidRPr="003074BD" w:rsidRDefault="003D3319" w:rsidP="002742C7">
      <w:pPr>
        <w:pStyle w:val="a3"/>
        <w:numPr>
          <w:ilvl w:val="0"/>
          <w:numId w:val="6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074BD">
        <w:rPr>
          <w:rFonts w:ascii="Times New Roman" w:hAnsi="Times New Roman" w:cs="Times New Roman"/>
          <w:sz w:val="24"/>
          <w:szCs w:val="24"/>
        </w:rPr>
        <w:t xml:space="preserve">Метапредметные результаты: способность понимать учебную задачу урока, выделять и формулировать познавательные цели, строить логическую цепочку рассуждений, устанавливать причинно – следственные связи; контролировать и оценивать собственную деятельность и деятельность партнеров, планировать и корректировать свою деятельность; уметь достаточно полно и четко выражать свои мысли, слушать собеседника и вести диалог; определять границы собственного знания и незнания по теме, иметь мотивацию к учебной деятельности, принимать и осваивать социальную роль обучающегося, использовать приобретенные знания учебного сотрудничества </w:t>
      </w:r>
      <w:proofErr w:type="gramStart"/>
      <w:r w:rsidRPr="003074BD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3074BD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ситуациях; знать, как важны в учебной </w:t>
      </w:r>
      <w:r w:rsidR="002742C7" w:rsidRPr="003074BD">
        <w:rPr>
          <w:rFonts w:ascii="Times New Roman" w:hAnsi="Times New Roman" w:cs="Times New Roman"/>
          <w:sz w:val="24"/>
          <w:szCs w:val="24"/>
        </w:rPr>
        <w:t>деятельности мышление, внимание,</w:t>
      </w:r>
      <w:r w:rsidRPr="003074BD">
        <w:rPr>
          <w:rFonts w:ascii="Times New Roman" w:hAnsi="Times New Roman" w:cs="Times New Roman"/>
          <w:sz w:val="24"/>
          <w:szCs w:val="24"/>
        </w:rPr>
        <w:t xml:space="preserve"> </w:t>
      </w:r>
      <w:r w:rsidR="002742C7" w:rsidRPr="003074BD">
        <w:rPr>
          <w:rFonts w:ascii="Times New Roman" w:hAnsi="Times New Roman" w:cs="Times New Roman"/>
          <w:sz w:val="24"/>
          <w:szCs w:val="24"/>
        </w:rPr>
        <w:t>л</w:t>
      </w:r>
      <w:r w:rsidRPr="003074BD">
        <w:rPr>
          <w:rFonts w:ascii="Times New Roman" w:hAnsi="Times New Roman" w:cs="Times New Roman"/>
          <w:sz w:val="24"/>
          <w:szCs w:val="24"/>
        </w:rPr>
        <w:t xml:space="preserve">юбознательность, аккуратность, личная </w:t>
      </w:r>
      <w:r w:rsidR="002742C7" w:rsidRPr="003074BD">
        <w:rPr>
          <w:rFonts w:ascii="Times New Roman" w:hAnsi="Times New Roman" w:cs="Times New Roman"/>
          <w:sz w:val="24"/>
          <w:szCs w:val="24"/>
        </w:rPr>
        <w:t>ответственность.</w:t>
      </w:r>
    </w:p>
    <w:p w:rsidR="004A7295" w:rsidRPr="003074BD" w:rsidRDefault="004A7295" w:rsidP="004A729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074BD">
        <w:rPr>
          <w:rFonts w:ascii="Times New Roman" w:hAnsi="Times New Roman" w:cs="Times New Roman"/>
          <w:sz w:val="24"/>
          <w:szCs w:val="24"/>
        </w:rPr>
        <w:t xml:space="preserve">Оборудование: компьютер, мультимедийный проектор, презентация, УМК, зеркала, карточки с заданиями для индивидуальной работы, карточки для групповой работы, листы </w:t>
      </w:r>
      <w:proofErr w:type="spellStart"/>
      <w:r w:rsidRPr="003074BD">
        <w:rPr>
          <w:rFonts w:ascii="Times New Roman" w:hAnsi="Times New Roman" w:cs="Times New Roman"/>
          <w:sz w:val="24"/>
          <w:szCs w:val="24"/>
        </w:rPr>
        <w:t>самооценивания</w:t>
      </w:r>
      <w:proofErr w:type="spellEnd"/>
      <w:r w:rsidRPr="003074BD">
        <w:rPr>
          <w:rFonts w:ascii="Times New Roman" w:hAnsi="Times New Roman" w:cs="Times New Roman"/>
          <w:sz w:val="24"/>
          <w:szCs w:val="24"/>
        </w:rPr>
        <w:t>.</w:t>
      </w:r>
    </w:p>
    <w:p w:rsidR="00F619E1" w:rsidRPr="003074BD" w:rsidRDefault="0014589F" w:rsidP="002742C7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74BD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3074BD">
        <w:rPr>
          <w:rFonts w:ascii="Times New Roman" w:hAnsi="Times New Roman" w:cs="Times New Roman"/>
          <w:sz w:val="24"/>
          <w:szCs w:val="24"/>
        </w:rPr>
        <w:t xml:space="preserve"> связи: история, литература, физика.</w:t>
      </w:r>
    </w:p>
    <w:p w:rsidR="002742C7" w:rsidRPr="003074BD" w:rsidRDefault="002742C7" w:rsidP="002742C7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074BD">
        <w:rPr>
          <w:rFonts w:ascii="Times New Roman" w:hAnsi="Times New Roman" w:cs="Times New Roman"/>
          <w:sz w:val="24"/>
          <w:szCs w:val="24"/>
        </w:rPr>
        <w:t>Ресурсы: учебник, презентация.</w:t>
      </w:r>
    </w:p>
    <w:p w:rsidR="002742C7" w:rsidRPr="003074BD" w:rsidRDefault="002742C7" w:rsidP="002742C7">
      <w:pPr>
        <w:spacing w:after="0" w:line="240" w:lineRule="atLeast"/>
        <w:contextualSpacing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3074BD">
        <w:rPr>
          <w:rFonts w:ascii="Times New Roman" w:hAnsi="Times New Roman" w:cs="Times New Roman"/>
          <w:sz w:val="24"/>
          <w:szCs w:val="24"/>
        </w:rPr>
        <w:lastRenderedPageBreak/>
        <w:t>Формы работы: фронтальная, индивидуальная, парная, групповая работы.</w:t>
      </w:r>
    </w:p>
    <w:p w:rsidR="002742C7" w:rsidRPr="005877A6" w:rsidRDefault="002742C7" w:rsidP="002742C7">
      <w:pPr>
        <w:pStyle w:val="a3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978" w:type="dxa"/>
        <w:tblInd w:w="108" w:type="dxa"/>
        <w:tblLook w:val="04A0"/>
      </w:tblPr>
      <w:tblGrid>
        <w:gridCol w:w="2835"/>
        <w:gridCol w:w="4476"/>
        <w:gridCol w:w="4843"/>
        <w:gridCol w:w="2824"/>
      </w:tblGrid>
      <w:tr w:rsidR="006646D5" w:rsidRPr="005877A6" w:rsidTr="00725128">
        <w:tc>
          <w:tcPr>
            <w:tcW w:w="2835" w:type="dxa"/>
            <w:vMerge w:val="restart"/>
          </w:tcPr>
          <w:p w:rsidR="006646D5" w:rsidRPr="0085632B" w:rsidRDefault="006646D5" w:rsidP="00E47D76">
            <w:pPr>
              <w:pStyle w:val="a3"/>
              <w:spacing w:line="24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9319" w:type="dxa"/>
            <w:gridSpan w:val="2"/>
          </w:tcPr>
          <w:p w:rsidR="006646D5" w:rsidRPr="0085632B" w:rsidRDefault="006646D5" w:rsidP="00E47D76">
            <w:pPr>
              <w:pStyle w:val="a3"/>
              <w:spacing w:line="24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Содержание педагогического взаимодействия</w:t>
            </w:r>
          </w:p>
        </w:tc>
        <w:tc>
          <w:tcPr>
            <w:tcW w:w="2824" w:type="dxa"/>
            <w:vMerge w:val="restart"/>
          </w:tcPr>
          <w:p w:rsidR="006646D5" w:rsidRPr="0085632B" w:rsidRDefault="006646D5" w:rsidP="00E47D76">
            <w:pPr>
              <w:pStyle w:val="a3"/>
              <w:spacing w:line="24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6646D5" w:rsidRPr="005877A6" w:rsidTr="00725128">
        <w:tc>
          <w:tcPr>
            <w:tcW w:w="2835" w:type="dxa"/>
            <w:vMerge/>
          </w:tcPr>
          <w:p w:rsidR="006646D5" w:rsidRPr="0085632B" w:rsidRDefault="006646D5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6" w:type="dxa"/>
          </w:tcPr>
          <w:p w:rsidR="006646D5" w:rsidRPr="0085632B" w:rsidRDefault="006646D5" w:rsidP="00E47D76">
            <w:pPr>
              <w:pStyle w:val="a3"/>
              <w:spacing w:line="24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4843" w:type="dxa"/>
          </w:tcPr>
          <w:p w:rsidR="006646D5" w:rsidRPr="0085632B" w:rsidRDefault="006646D5" w:rsidP="00E47D76">
            <w:pPr>
              <w:pStyle w:val="a3"/>
              <w:spacing w:line="24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2824" w:type="dxa"/>
            <w:vMerge/>
          </w:tcPr>
          <w:p w:rsidR="006646D5" w:rsidRPr="0085632B" w:rsidRDefault="006646D5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6D5" w:rsidRPr="005877A6" w:rsidTr="00725128">
        <w:tc>
          <w:tcPr>
            <w:tcW w:w="2835" w:type="dxa"/>
          </w:tcPr>
          <w:p w:rsidR="006646D5" w:rsidRPr="0085632B" w:rsidRDefault="006646D5" w:rsidP="006646D5">
            <w:pPr>
              <w:pStyle w:val="a3"/>
              <w:numPr>
                <w:ilvl w:val="0"/>
                <w:numId w:val="7"/>
              </w:numPr>
              <w:spacing w:line="240" w:lineRule="atLeast"/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Мотивация к учебной деятельности.</w:t>
            </w:r>
          </w:p>
        </w:tc>
        <w:tc>
          <w:tcPr>
            <w:tcW w:w="4476" w:type="dxa"/>
          </w:tcPr>
          <w:p w:rsidR="006646D5" w:rsidRPr="0085632B" w:rsidRDefault="006646D5" w:rsidP="006646D5">
            <w:pPr>
              <w:pStyle w:val="a3"/>
              <w:ind w:lef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Приветствие, проверка подготовленности к учебному занятию, организация внимания детей. </w:t>
            </w:r>
          </w:p>
          <w:p w:rsidR="006646D5" w:rsidRDefault="006646D5" w:rsidP="00F23467">
            <w:pPr>
              <w:pStyle w:val="a3"/>
              <w:ind w:lef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- Добрый день, ребята. На нашем уроке присутствуют гости. </w:t>
            </w:r>
            <w:r w:rsidR="006A445F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F23467">
              <w:rPr>
                <w:rFonts w:ascii="Times New Roman" w:hAnsi="Times New Roman" w:cs="Times New Roman"/>
                <w:sz w:val="24"/>
                <w:szCs w:val="24"/>
              </w:rPr>
              <w:t>прошу вас</w:t>
            </w:r>
            <w:r w:rsidR="006A445F">
              <w:rPr>
                <w:rFonts w:ascii="Times New Roman" w:hAnsi="Times New Roman" w:cs="Times New Roman"/>
                <w:sz w:val="24"/>
                <w:szCs w:val="24"/>
              </w:rPr>
              <w:t xml:space="preserve"> повернуться и поздороваться с ними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021FC">
              <w:rPr>
                <w:rFonts w:ascii="Times New Roman" w:hAnsi="Times New Roman" w:cs="Times New Roman"/>
                <w:sz w:val="24"/>
                <w:szCs w:val="24"/>
              </w:rPr>
              <w:t>Присаживайтесь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23467">
              <w:rPr>
                <w:rFonts w:ascii="Times New Roman" w:hAnsi="Times New Roman" w:cs="Times New Roman"/>
                <w:sz w:val="24"/>
                <w:szCs w:val="24"/>
              </w:rPr>
              <w:t xml:space="preserve">Сегодня у нас необычный урок, </w:t>
            </w:r>
            <w:r w:rsidR="009021FC">
              <w:rPr>
                <w:rFonts w:ascii="Times New Roman" w:hAnsi="Times New Roman" w:cs="Times New Roman"/>
                <w:sz w:val="24"/>
                <w:szCs w:val="24"/>
              </w:rPr>
              <w:t>сегодня</w:t>
            </w:r>
            <w:r w:rsidR="00D21E84">
              <w:rPr>
                <w:rFonts w:ascii="Times New Roman" w:hAnsi="Times New Roman" w:cs="Times New Roman"/>
                <w:sz w:val="24"/>
                <w:szCs w:val="24"/>
              </w:rPr>
              <w:t xml:space="preserve"> переплетаются математика,</w:t>
            </w:r>
            <w:r w:rsidR="00F23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1E8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F23467">
              <w:rPr>
                <w:rFonts w:ascii="Times New Roman" w:hAnsi="Times New Roman" w:cs="Times New Roman"/>
                <w:sz w:val="24"/>
                <w:szCs w:val="24"/>
              </w:rPr>
              <w:t>итература и знакомство с новыми числами.</w:t>
            </w:r>
          </w:p>
          <w:p w:rsidR="00F23467" w:rsidRPr="0085632B" w:rsidRDefault="00F23467" w:rsidP="00F23467">
            <w:pPr>
              <w:pStyle w:val="a3"/>
              <w:ind w:lef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Начать я предлагаю с просмотра фрагмента из фильма. Хотите? Внимание на экран</w:t>
            </w:r>
            <w:r w:rsidR="00D21E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43" w:type="dxa"/>
          </w:tcPr>
          <w:p w:rsidR="006646D5" w:rsidRPr="0085632B" w:rsidRDefault="006646D5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Включаются в деловой ритм урока.</w:t>
            </w:r>
          </w:p>
          <w:p w:rsidR="006646D5" w:rsidRPr="0085632B" w:rsidRDefault="006646D5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6D5" w:rsidRPr="0085632B" w:rsidRDefault="006646D5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6D5" w:rsidRPr="0085632B" w:rsidRDefault="006646D5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Ученики приветствуют гостей.</w:t>
            </w:r>
          </w:p>
          <w:p w:rsidR="006646D5" w:rsidRPr="0085632B" w:rsidRDefault="006646D5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6D5" w:rsidRPr="0085632B" w:rsidRDefault="006646D5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6D5" w:rsidRPr="0085632B" w:rsidRDefault="006646D5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6646D5" w:rsidRPr="0085632B" w:rsidRDefault="006646D5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- Да.  </w:t>
            </w:r>
          </w:p>
          <w:p w:rsidR="00F23467" w:rsidRDefault="00F23467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467" w:rsidRDefault="00F23467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6D5" w:rsidRPr="0085632B" w:rsidRDefault="006646D5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Смотрят отрывок из фильма.</w:t>
            </w:r>
          </w:p>
        </w:tc>
        <w:tc>
          <w:tcPr>
            <w:tcW w:w="2824" w:type="dxa"/>
          </w:tcPr>
          <w:p w:rsidR="006646D5" w:rsidRPr="0085632B" w:rsidRDefault="006646D5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: самоопределение.</w:t>
            </w:r>
          </w:p>
          <w:p w:rsidR="006646D5" w:rsidRPr="0085632B" w:rsidRDefault="006646D5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Регулятивные: целеполагание.</w:t>
            </w:r>
          </w:p>
          <w:p w:rsidR="006646D5" w:rsidRPr="0085632B" w:rsidRDefault="006646D5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Коммуникативные: планирование учебного</w:t>
            </w:r>
            <w:r w:rsidR="005217D0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сотрудничества с учителем и све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рстниками.</w:t>
            </w:r>
            <w:proofErr w:type="gramEnd"/>
          </w:p>
        </w:tc>
      </w:tr>
      <w:tr w:rsidR="009C44F7" w:rsidRPr="005877A6" w:rsidTr="00725128">
        <w:tc>
          <w:tcPr>
            <w:tcW w:w="2835" w:type="dxa"/>
          </w:tcPr>
          <w:p w:rsidR="009C44F7" w:rsidRPr="0085632B" w:rsidRDefault="009C44F7" w:rsidP="009C44F7">
            <w:pPr>
              <w:pStyle w:val="a3"/>
              <w:numPr>
                <w:ilvl w:val="0"/>
                <w:numId w:val="7"/>
              </w:numPr>
              <w:spacing w:line="240" w:lineRule="atLeast"/>
              <w:ind w:left="17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фиксация затруднения в пробном учебном действии.</w:t>
            </w:r>
          </w:p>
        </w:tc>
        <w:tc>
          <w:tcPr>
            <w:tcW w:w="4476" w:type="dxa"/>
          </w:tcPr>
          <w:p w:rsidR="009C44F7" w:rsidRPr="0085632B" w:rsidRDefault="009C44F7" w:rsidP="009C44F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- Вы узнали этот фильм? Вы его смотрели? Кто</w:t>
            </w:r>
            <w:r w:rsidR="006A445F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главным героем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? Где оказалась Алиса? </w:t>
            </w:r>
            <w:r w:rsidR="006A445F">
              <w:rPr>
                <w:rFonts w:ascii="Times New Roman" w:hAnsi="Times New Roman" w:cs="Times New Roman"/>
                <w:sz w:val="24"/>
                <w:szCs w:val="24"/>
              </w:rPr>
              <w:t>Как вы думает</w:t>
            </w:r>
            <w:r w:rsidR="00F234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A445F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gramStart"/>
            <w:r w:rsidR="006A445F">
              <w:rPr>
                <w:rFonts w:ascii="Times New Roman" w:hAnsi="Times New Roman" w:cs="Times New Roman"/>
                <w:sz w:val="24"/>
                <w:szCs w:val="24"/>
              </w:rPr>
              <w:t>настоящем</w:t>
            </w:r>
            <w:proofErr w:type="gramEnd"/>
            <w:r w:rsidR="006A445F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 попасть в Зазеркалье? Я предлагаю вам это узнать. Но сначала, я хочу </w:t>
            </w:r>
            <w:proofErr w:type="gramStart"/>
            <w:r w:rsidR="006A445F">
              <w:rPr>
                <w:rFonts w:ascii="Times New Roman" w:hAnsi="Times New Roman" w:cs="Times New Roman"/>
                <w:sz w:val="24"/>
                <w:szCs w:val="24"/>
              </w:rPr>
              <w:t>узнать</w:t>
            </w:r>
            <w:proofErr w:type="gramEnd"/>
            <w:r w:rsidR="006A445F">
              <w:rPr>
                <w:rFonts w:ascii="Times New Roman" w:hAnsi="Times New Roman" w:cs="Times New Roman"/>
                <w:sz w:val="24"/>
                <w:szCs w:val="24"/>
              </w:rPr>
              <w:t xml:space="preserve"> как вы умеете считать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  <w:p w:rsidR="006A445F" w:rsidRDefault="006A445F" w:rsidP="009C44F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021FC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021FC">
              <w:rPr>
                <w:rFonts w:ascii="Times New Roman" w:hAnsi="Times New Roman" w:cs="Times New Roman"/>
                <w:sz w:val="24"/>
                <w:szCs w:val="24"/>
              </w:rPr>
              <w:t>Чеширский</w:t>
            </w:r>
            <w:proofErr w:type="spellEnd"/>
            <w:r w:rsidR="009021FC">
              <w:rPr>
                <w:rFonts w:ascii="Times New Roman" w:hAnsi="Times New Roman" w:cs="Times New Roman"/>
                <w:sz w:val="24"/>
                <w:szCs w:val="24"/>
              </w:rPr>
              <w:t xml:space="preserve"> кот прислал нам несколько примеров.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1FC">
              <w:rPr>
                <w:rFonts w:ascii="Times New Roman" w:hAnsi="Times New Roman" w:cs="Times New Roman"/>
                <w:sz w:val="24"/>
                <w:szCs w:val="24"/>
              </w:rPr>
              <w:t>Но для начала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ткроем </w:t>
            </w:r>
            <w:r w:rsidR="009C44F7" w:rsidRPr="0085632B">
              <w:rPr>
                <w:rFonts w:ascii="Times New Roman" w:hAnsi="Times New Roman" w:cs="Times New Roman"/>
                <w:sz w:val="24"/>
                <w:szCs w:val="24"/>
              </w:rPr>
              <w:t>тетради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C44F7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9C44F7" w:rsidRPr="0085632B">
              <w:rPr>
                <w:rFonts w:ascii="Times New Roman" w:hAnsi="Times New Roman" w:cs="Times New Roman"/>
                <w:sz w:val="24"/>
                <w:szCs w:val="24"/>
              </w:rPr>
              <w:t>пишем сегодняшнее число и «Классная работа». У вас на столах лежат лист</w:t>
            </w:r>
            <w:r w:rsidR="00D21E84">
              <w:rPr>
                <w:rFonts w:ascii="Times New Roman" w:hAnsi="Times New Roman" w:cs="Times New Roman"/>
                <w:sz w:val="24"/>
                <w:szCs w:val="24"/>
              </w:rPr>
              <w:t>ы самооценки. Посмотрите на них,</w:t>
            </w:r>
            <w:r w:rsidR="009C44F7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не забывайте оценить себя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каждом этапе урока</w:t>
            </w:r>
            <w:r w:rsidR="00F23467">
              <w:rPr>
                <w:rFonts w:ascii="Times New Roman" w:hAnsi="Times New Roman" w:cs="Times New Roman"/>
                <w:sz w:val="24"/>
                <w:szCs w:val="24"/>
              </w:rPr>
              <w:t>. Как говорит одна из героинь фильма</w:t>
            </w:r>
            <w:r w:rsidR="009021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23467">
              <w:rPr>
                <w:rFonts w:ascii="Times New Roman" w:hAnsi="Times New Roman" w:cs="Times New Roman"/>
                <w:sz w:val="24"/>
                <w:szCs w:val="24"/>
              </w:rPr>
              <w:t xml:space="preserve"> «За каждое слово вы отвечаете»</w:t>
            </w:r>
            <w:r w:rsidR="00D21E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3467" w:rsidRDefault="009021FC" w:rsidP="009C44F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="006A4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1E84">
              <w:rPr>
                <w:rFonts w:ascii="Times New Roman" w:hAnsi="Times New Roman" w:cs="Times New Roman"/>
                <w:sz w:val="24"/>
                <w:szCs w:val="24"/>
              </w:rPr>
              <w:t>он усложн</w:t>
            </w:r>
            <w:r w:rsidR="00F23467">
              <w:rPr>
                <w:rFonts w:ascii="Times New Roman" w:hAnsi="Times New Roman" w:cs="Times New Roman"/>
                <w:sz w:val="24"/>
                <w:szCs w:val="24"/>
              </w:rPr>
              <w:t xml:space="preserve">ил их тем, что </w:t>
            </w:r>
            <w:r w:rsidR="006A445F">
              <w:rPr>
                <w:rFonts w:ascii="Times New Roman" w:hAnsi="Times New Roman" w:cs="Times New Roman"/>
                <w:sz w:val="24"/>
                <w:szCs w:val="24"/>
              </w:rPr>
              <w:t>полученные результаты н</w:t>
            </w:r>
            <w:r w:rsidR="009C44F7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ам надо отметить на </w:t>
            </w:r>
            <w:r w:rsidR="009C44F7" w:rsidRPr="0085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координатном луче. Кто помнит, что это такое? Как его нарисовать? Какие элементы он содержит? Начало луча мы поставим в середине строки, для чего - узнаете позже. Что еще надо? </w:t>
            </w:r>
            <w:proofErr w:type="gramStart"/>
            <w:r w:rsidR="009C44F7" w:rsidRPr="0085632B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6A445F">
              <w:rPr>
                <w:rFonts w:ascii="Times New Roman" w:hAnsi="Times New Roman" w:cs="Times New Roman"/>
                <w:sz w:val="24"/>
                <w:szCs w:val="24"/>
              </w:rPr>
              <w:t>ким</w:t>
            </w:r>
            <w:proofErr w:type="gramEnd"/>
            <w:r w:rsidR="009C44F7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возьмем единичный отрезок? Сколько клеток? Надо нанести штриховку. Начинаем считать. У кого готов ответ? Идем к доске, отметить эту точку</w:t>
            </w:r>
            <w:r w:rsidR="00F2346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21E84" w:rsidRDefault="00F23467" w:rsidP="009C44F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Посмотрим </w:t>
            </w:r>
            <w:r w:rsidR="00D21E84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последний пример. Как вы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думаете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где расположить его результат? Вы знаете? Умеете?</w:t>
            </w:r>
          </w:p>
          <w:p w:rsidR="009C44F7" w:rsidRPr="0085632B" w:rsidRDefault="009021FC" w:rsidP="009C44F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C44F7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Итак, мы вспомнили координатный луч, из каких элементов он состоит, решили примеры и отметили точки на луче. Оцените себя, пожалуйста.  </w:t>
            </w:r>
          </w:p>
          <w:p w:rsidR="009C44F7" w:rsidRPr="0085632B" w:rsidRDefault="009C44F7" w:rsidP="006A445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Какие вы молодцы!  </w:t>
            </w:r>
          </w:p>
        </w:tc>
        <w:tc>
          <w:tcPr>
            <w:tcW w:w="4843" w:type="dxa"/>
          </w:tcPr>
          <w:p w:rsidR="009C44F7" w:rsidRDefault="00E47D76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вопросы.</w:t>
            </w: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Pr="0085632B" w:rsidRDefault="006A445F" w:rsidP="006A445F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Записывают число и «Классная работа». Изучают лист самооценки.</w:t>
            </w: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Считают, отмечают точки.</w:t>
            </w: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Default="009021FC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Отвечают.</w:t>
            </w:r>
          </w:p>
          <w:p w:rsidR="00D21E84" w:rsidRDefault="00D21E84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E84" w:rsidRDefault="00D21E84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E84" w:rsidRDefault="00D21E84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E84" w:rsidRDefault="00D21E84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445F" w:rsidRPr="0085632B" w:rsidRDefault="006A445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себя.</w:t>
            </w:r>
          </w:p>
        </w:tc>
        <w:tc>
          <w:tcPr>
            <w:tcW w:w="2824" w:type="dxa"/>
          </w:tcPr>
          <w:p w:rsidR="009C44F7" w:rsidRPr="005126EC" w:rsidRDefault="009C44F7" w:rsidP="009C44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126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Коммуникативные: планирование учебного сотрудничества с учителем и сверстником.</w:t>
            </w:r>
            <w:proofErr w:type="gramEnd"/>
          </w:p>
          <w:p w:rsidR="009C44F7" w:rsidRPr="005126EC" w:rsidRDefault="009C44F7" w:rsidP="009C44F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126EC">
              <w:rPr>
                <w:rFonts w:ascii="Times New Roman" w:hAnsi="Times New Roman"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5126EC">
              <w:rPr>
                <w:rFonts w:ascii="Times New Roman" w:hAnsi="Times New Roman"/>
                <w:color w:val="000000"/>
                <w:sz w:val="24"/>
                <w:szCs w:val="24"/>
              </w:rPr>
              <w:t>: анализ объектов.</w:t>
            </w:r>
          </w:p>
          <w:p w:rsidR="009C44F7" w:rsidRPr="005126EC" w:rsidRDefault="009C44F7" w:rsidP="009C44F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26EC">
              <w:rPr>
                <w:rFonts w:ascii="Times New Roman" w:hAnsi="Times New Roman"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5126EC">
              <w:rPr>
                <w:rFonts w:ascii="Times New Roman" w:hAnsi="Times New Roman"/>
                <w:color w:val="000000"/>
                <w:sz w:val="24"/>
                <w:szCs w:val="24"/>
              </w:rPr>
              <w:t>: планирование, прогнозирование.</w:t>
            </w:r>
          </w:p>
          <w:p w:rsidR="009C44F7" w:rsidRPr="005126EC" w:rsidRDefault="009C44F7" w:rsidP="009C44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44F7" w:rsidRPr="005126EC" w:rsidRDefault="009C44F7" w:rsidP="009C44F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44F7" w:rsidRPr="0085632B" w:rsidRDefault="009C44F7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6D5" w:rsidRPr="005877A6" w:rsidTr="00725128">
        <w:tc>
          <w:tcPr>
            <w:tcW w:w="2835" w:type="dxa"/>
          </w:tcPr>
          <w:p w:rsidR="006646D5" w:rsidRPr="0085632B" w:rsidRDefault="00B51B98" w:rsidP="006646D5">
            <w:pPr>
              <w:pStyle w:val="a3"/>
              <w:numPr>
                <w:ilvl w:val="0"/>
                <w:numId w:val="7"/>
              </w:numPr>
              <w:spacing w:line="240" w:lineRule="atLeast"/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Выявление места и причины затруднения.</w:t>
            </w:r>
          </w:p>
        </w:tc>
        <w:tc>
          <w:tcPr>
            <w:tcW w:w="4476" w:type="dxa"/>
          </w:tcPr>
          <w:p w:rsidR="006646D5" w:rsidRPr="0085632B" w:rsidRDefault="006646D5" w:rsidP="006646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- Перед вами лежат зеркала.</w:t>
            </w:r>
            <w:r w:rsidR="006A445F">
              <w:rPr>
                <w:rFonts w:ascii="Times New Roman" w:hAnsi="Times New Roman" w:cs="Times New Roman"/>
                <w:sz w:val="24"/>
                <w:szCs w:val="24"/>
              </w:rPr>
              <w:t xml:space="preserve"> Это не просто зеркала. Это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проводники в волшебную страну Зазеркалье! Посмотрите на них.  Что вы там видите? Улыбнитесь</w:t>
            </w:r>
            <w:r w:rsidR="006A445F">
              <w:rPr>
                <w:rFonts w:ascii="Times New Roman" w:hAnsi="Times New Roman" w:cs="Times New Roman"/>
                <w:sz w:val="24"/>
                <w:szCs w:val="24"/>
              </w:rPr>
              <w:t xml:space="preserve"> себе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46D5" w:rsidRPr="0085632B" w:rsidRDefault="006A445F" w:rsidP="006646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теперь, приложим н</w:t>
            </w:r>
            <w:r w:rsidR="006646D5" w:rsidRPr="0085632B">
              <w:rPr>
                <w:rFonts w:ascii="Times New Roman" w:hAnsi="Times New Roman" w:cs="Times New Roman"/>
                <w:sz w:val="24"/>
                <w:szCs w:val="24"/>
              </w:rPr>
              <w:t>аши зеркала к началу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координатного</w:t>
            </w:r>
            <w:r w:rsidR="00F23467">
              <w:rPr>
                <w:rFonts w:ascii="Times New Roman" w:hAnsi="Times New Roman" w:cs="Times New Roman"/>
                <w:sz w:val="24"/>
                <w:szCs w:val="24"/>
              </w:rPr>
              <w:t xml:space="preserve"> луча. В какую страну попал наш координатный луч? </w:t>
            </w:r>
            <w:r w:rsidR="006646D5" w:rsidRPr="0085632B">
              <w:rPr>
                <w:rFonts w:ascii="Times New Roman" w:hAnsi="Times New Roman" w:cs="Times New Roman"/>
                <w:sz w:val="24"/>
                <w:szCs w:val="24"/>
              </w:rPr>
              <w:t>Вы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идите </w:t>
            </w:r>
            <w:r w:rsidR="009021F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там? Но, они стали </w:t>
            </w:r>
            <w:r w:rsidR="006646D5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совсем другими! Как же в математике обозначать и на</w:t>
            </w:r>
            <w:r w:rsidR="00404161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зывать </w:t>
            </w:r>
            <w:r w:rsidR="009021FC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404161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? Вы знаете? </w:t>
            </w:r>
            <w:r w:rsidR="006646D5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Я вам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6646D5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скажу, </w:t>
            </w:r>
            <w:proofErr w:type="gramStart"/>
            <w:r w:rsidR="006646D5" w:rsidRPr="0085632B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proofErr w:type="gramEnd"/>
            <w:r w:rsidR="006646D5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которые остались с нами </w:t>
            </w:r>
            <w:r w:rsidR="00D21E84">
              <w:rPr>
                <w:rFonts w:ascii="Times New Roman" w:hAnsi="Times New Roman" w:cs="Times New Roman"/>
                <w:sz w:val="24"/>
                <w:szCs w:val="24"/>
              </w:rPr>
              <w:t xml:space="preserve">будут называться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положительными, а числа в З</w:t>
            </w:r>
            <w:r w:rsidR="009021FC">
              <w:rPr>
                <w:rFonts w:ascii="Times New Roman" w:hAnsi="Times New Roman" w:cs="Times New Roman"/>
                <w:sz w:val="24"/>
                <w:szCs w:val="24"/>
              </w:rPr>
              <w:t>азеркалье – будут называться другим словом, противоположным по значению. Что это за слово?</w:t>
            </w:r>
            <w:r w:rsidR="006646D5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Сформулируем тему сегодняшнего урока.</w:t>
            </w:r>
          </w:p>
          <w:p w:rsidR="006646D5" w:rsidRPr="0085632B" w:rsidRDefault="006A445F" w:rsidP="006646D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Записываем в тетрадях</w:t>
            </w:r>
            <w:r w:rsidR="006646D5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«Положительные и отрицательные числа».</w:t>
            </w:r>
          </w:p>
          <w:p w:rsidR="006646D5" w:rsidRPr="0085632B" w:rsidRDefault="006646D5" w:rsidP="009021F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Какую</w:t>
            </w:r>
            <w:proofErr w:type="gram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цел</w:t>
            </w:r>
            <w:r w:rsidR="009021FC">
              <w:rPr>
                <w:rFonts w:ascii="Times New Roman" w:hAnsi="Times New Roman" w:cs="Times New Roman"/>
                <w:sz w:val="24"/>
                <w:szCs w:val="24"/>
              </w:rPr>
              <w:t xml:space="preserve">и определим 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на урок? Что мы должны узнать? Чему научиться? </w:t>
            </w:r>
          </w:p>
        </w:tc>
        <w:tc>
          <w:tcPr>
            <w:tcW w:w="4843" w:type="dxa"/>
          </w:tcPr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Работают с зеркалами.</w:t>
            </w: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Смотрят в зеркало, улыбаются.</w:t>
            </w: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Прикладывают к лучу.</w:t>
            </w: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9021FC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-Отвечают.</w:t>
            </w: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1FC" w:rsidRDefault="009021FC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1FC" w:rsidRPr="0085632B" w:rsidRDefault="009021FC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Отрицательные.</w:t>
            </w: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- Положительные и отрицательные числа.</w:t>
            </w: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Узнать какие числа будут положительными, а какие отрицательными.</w:t>
            </w:r>
          </w:p>
          <w:p w:rsidR="00404161" w:rsidRPr="0085632B" w:rsidRDefault="00404161" w:rsidP="00404161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- Научиться обозначать положительные и отрицательные числа.</w:t>
            </w:r>
          </w:p>
        </w:tc>
        <w:tc>
          <w:tcPr>
            <w:tcW w:w="2824" w:type="dxa"/>
          </w:tcPr>
          <w:p w:rsidR="009C44F7" w:rsidRPr="009C44F7" w:rsidRDefault="005217D0" w:rsidP="009C4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gramStart"/>
            <w:r w:rsidR="009C44F7" w:rsidRPr="009C44F7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 w:rsidR="009C44F7" w:rsidRPr="009C44F7">
              <w:rPr>
                <w:rFonts w:ascii="Times New Roman" w:hAnsi="Times New Roman" w:cs="Times New Roman"/>
                <w:sz w:val="24"/>
                <w:szCs w:val="24"/>
              </w:rPr>
              <w:t xml:space="preserve">: самоопределение, </w:t>
            </w:r>
            <w:proofErr w:type="spellStart"/>
            <w:r w:rsidR="009C44F7" w:rsidRPr="009C44F7">
              <w:rPr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="009C44F7" w:rsidRPr="009C44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44F7" w:rsidRPr="009C44F7" w:rsidRDefault="009C44F7" w:rsidP="009C4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4F7">
              <w:rPr>
                <w:rFonts w:ascii="Times New Roman" w:hAnsi="Times New Roman" w:cs="Times New Roman"/>
                <w:sz w:val="24"/>
                <w:szCs w:val="24"/>
              </w:rPr>
              <w:t>Познавательные: обобщение, поиск и выделение информации, создание способа решения задач.</w:t>
            </w:r>
          </w:p>
          <w:p w:rsidR="009C44F7" w:rsidRPr="009C44F7" w:rsidRDefault="009C44F7" w:rsidP="009C4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4F7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</w:t>
            </w:r>
            <w:proofErr w:type="gramStart"/>
            <w:r w:rsidRPr="009C44F7">
              <w:rPr>
                <w:rFonts w:ascii="Times New Roman" w:hAnsi="Times New Roman" w:cs="Times New Roman"/>
                <w:sz w:val="24"/>
                <w:szCs w:val="24"/>
              </w:rPr>
              <w:t>волевая</w:t>
            </w:r>
            <w:proofErr w:type="gramEnd"/>
            <w:r w:rsidRPr="009C4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44F7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9C44F7">
              <w:rPr>
                <w:rFonts w:ascii="Times New Roman" w:hAnsi="Times New Roman" w:cs="Times New Roman"/>
                <w:sz w:val="24"/>
                <w:szCs w:val="24"/>
              </w:rPr>
              <w:t xml:space="preserve"> в ситуации затруднения.</w:t>
            </w:r>
          </w:p>
          <w:p w:rsidR="006646D5" w:rsidRPr="0085632B" w:rsidRDefault="009C44F7" w:rsidP="009C44F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4F7">
              <w:rPr>
                <w:rFonts w:ascii="Times New Roman" w:hAnsi="Times New Roman" w:cs="Times New Roman"/>
                <w:sz w:val="24"/>
                <w:szCs w:val="24"/>
              </w:rPr>
              <w:t>Коммуникативные: выражение своих мыслей, аргументирование своего мнения.</w:t>
            </w:r>
          </w:p>
        </w:tc>
      </w:tr>
      <w:tr w:rsidR="006646D5" w:rsidRPr="005877A6" w:rsidTr="00725128">
        <w:tc>
          <w:tcPr>
            <w:tcW w:w="2835" w:type="dxa"/>
          </w:tcPr>
          <w:p w:rsidR="006646D5" w:rsidRPr="0085632B" w:rsidRDefault="00B51B98" w:rsidP="00B51B98">
            <w:pPr>
              <w:pStyle w:val="a3"/>
              <w:numPr>
                <w:ilvl w:val="0"/>
                <w:numId w:val="7"/>
              </w:numPr>
              <w:spacing w:line="240" w:lineRule="atLeast"/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 проекта выхода из затруднения.</w:t>
            </w:r>
          </w:p>
        </w:tc>
        <w:tc>
          <w:tcPr>
            <w:tcW w:w="4476" w:type="dxa"/>
          </w:tcPr>
          <w:p w:rsidR="00B51B98" w:rsidRPr="0085632B" w:rsidRDefault="00B51B98" w:rsidP="00B51B98">
            <w:pPr>
              <w:pStyle w:val="a3"/>
              <w:ind w:lef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21E84">
              <w:rPr>
                <w:rFonts w:ascii="Times New Roman" w:hAnsi="Times New Roman" w:cs="Times New Roman"/>
                <w:sz w:val="24"/>
                <w:szCs w:val="24"/>
              </w:rPr>
              <w:t xml:space="preserve"> То, что </w:t>
            </w:r>
            <w:proofErr w:type="gramStart"/>
            <w:r w:rsidR="00D21E84">
              <w:rPr>
                <w:rFonts w:ascii="Times New Roman" w:hAnsi="Times New Roman" w:cs="Times New Roman"/>
                <w:sz w:val="24"/>
                <w:szCs w:val="24"/>
              </w:rPr>
              <w:t>отражается в зеркале мы можем</w:t>
            </w:r>
            <w:proofErr w:type="gramEnd"/>
            <w:r w:rsidR="00D21E84">
              <w:rPr>
                <w:rFonts w:ascii="Times New Roman" w:hAnsi="Times New Roman" w:cs="Times New Roman"/>
                <w:sz w:val="24"/>
                <w:szCs w:val="24"/>
              </w:rPr>
              <w:t xml:space="preserve"> перенести на доску и в тетрадь? 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Отметим наши числа, которые оказались в Зазеркалье.</w:t>
            </w:r>
            <w:r w:rsidR="00D21E84">
              <w:rPr>
                <w:rFonts w:ascii="Times New Roman" w:hAnsi="Times New Roman" w:cs="Times New Roman"/>
                <w:sz w:val="24"/>
                <w:szCs w:val="24"/>
              </w:rPr>
              <w:t xml:space="preserve"> Что вы видите? Как мы будем их отличать? А что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бы их отличить применим простой прием! Числа, которые справа обозн</w:t>
            </w:r>
            <w:r w:rsidR="00D21E84">
              <w:rPr>
                <w:rFonts w:ascii="Times New Roman" w:hAnsi="Times New Roman" w:cs="Times New Roman"/>
                <w:sz w:val="24"/>
                <w:szCs w:val="24"/>
              </w:rPr>
              <w:t>ачаем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знаком + (плюс можно не ставить) – их мы будем на</w:t>
            </w:r>
            <w:r w:rsidR="00D21E84">
              <w:rPr>
                <w:rFonts w:ascii="Times New Roman" w:hAnsi="Times New Roman" w:cs="Times New Roman"/>
                <w:sz w:val="24"/>
                <w:szCs w:val="24"/>
              </w:rPr>
              <w:t>зывать положительными, а числа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слева – со знаком минус, они будут отрицательными. </w:t>
            </w:r>
          </w:p>
          <w:p w:rsidR="00B51B98" w:rsidRPr="0085632B" w:rsidRDefault="00B51B98" w:rsidP="00B51B98">
            <w:pPr>
              <w:pStyle w:val="a3"/>
              <w:ind w:lef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- А НОЛЬ? Како</w:t>
            </w:r>
            <w:r w:rsidR="009021FC">
              <w:rPr>
                <w:rFonts w:ascii="Times New Roman" w:hAnsi="Times New Roman" w:cs="Times New Roman"/>
                <w:sz w:val="24"/>
                <w:szCs w:val="24"/>
              </w:rPr>
              <w:t>й он? Он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не относится ни к </w:t>
            </w: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положительным</w:t>
            </w:r>
            <w:proofErr w:type="gram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, ни к отрицательным!</w:t>
            </w:r>
            <w:r w:rsidR="009021FC">
              <w:rPr>
                <w:rFonts w:ascii="Times New Roman" w:hAnsi="Times New Roman" w:cs="Times New Roman"/>
                <w:sz w:val="24"/>
                <w:szCs w:val="24"/>
              </w:rPr>
              <w:t xml:space="preserve"> Он</w:t>
            </w:r>
            <w:r w:rsidR="00D21E84">
              <w:rPr>
                <w:rFonts w:ascii="Times New Roman" w:hAnsi="Times New Roman" w:cs="Times New Roman"/>
                <w:sz w:val="24"/>
                <w:szCs w:val="24"/>
              </w:rPr>
              <w:t xml:space="preserve"> находится на границе с Зазеркальем.</w:t>
            </w:r>
          </w:p>
          <w:p w:rsidR="00B51B98" w:rsidRPr="0085632B" w:rsidRDefault="00B51B98" w:rsidP="00B51B98">
            <w:pPr>
              <w:pStyle w:val="a3"/>
              <w:ind w:lef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- Полученная прямая будет называться координатной прямой. Но, она будет иметь только одно направление. Положительное. </w:t>
            </w:r>
          </w:p>
          <w:p w:rsidR="00B51B98" w:rsidRPr="0085632B" w:rsidRDefault="00B51B98" w:rsidP="00B51B98">
            <w:pPr>
              <w:pStyle w:val="a3"/>
              <w:ind w:lef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- На координатной прямой точки могут быть обозначены буквами.</w:t>
            </w:r>
            <w:proofErr w:type="gram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Например,  А и В. И, вот, число, которое соответствует данной </w:t>
            </w: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точке</w:t>
            </w:r>
            <w:proofErr w:type="gramEnd"/>
            <w:r w:rsidR="009D4D63"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 координат</w:t>
            </w:r>
            <w:r w:rsidR="004D6EF7"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="009021FC">
              <w:rPr>
                <w:rFonts w:ascii="Times New Roman" w:hAnsi="Times New Roman" w:cs="Times New Roman"/>
                <w:sz w:val="24"/>
                <w:szCs w:val="24"/>
              </w:rPr>
              <w:t xml:space="preserve">этой </w:t>
            </w:r>
            <w:r w:rsidR="004D6EF7">
              <w:rPr>
                <w:rFonts w:ascii="Times New Roman" w:hAnsi="Times New Roman" w:cs="Times New Roman"/>
                <w:sz w:val="24"/>
                <w:szCs w:val="24"/>
              </w:rPr>
              <w:t>точки А(+</w:t>
            </w:r>
            <w:r w:rsidR="009021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4D6EF7">
              <w:rPr>
                <w:rFonts w:ascii="Times New Roman" w:hAnsi="Times New Roman" w:cs="Times New Roman"/>
                <w:sz w:val="24"/>
                <w:szCs w:val="24"/>
              </w:rPr>
              <w:t xml:space="preserve">  В(-5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). Правильно произносим: точка</w:t>
            </w: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с координатой +1.</w:t>
            </w:r>
          </w:p>
          <w:p w:rsidR="00B51B98" w:rsidRPr="0085632B" w:rsidRDefault="009021FC" w:rsidP="00B51B98">
            <w:pPr>
              <w:pStyle w:val="a3"/>
              <w:ind w:lef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51B98" w:rsidRPr="0085632B">
              <w:rPr>
                <w:rFonts w:ascii="Times New Roman" w:hAnsi="Times New Roman" w:cs="Times New Roman"/>
                <w:sz w:val="24"/>
                <w:szCs w:val="24"/>
              </w:rPr>
              <w:t>Итак,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B98" w:rsidRPr="0085632B">
              <w:rPr>
                <w:rFonts w:ascii="Times New Roman" w:hAnsi="Times New Roman" w:cs="Times New Roman"/>
                <w:sz w:val="24"/>
                <w:szCs w:val="24"/>
              </w:rPr>
              <w:t>какие числа будут положительными, отрицательными, координатную прямую и координату точки</w:t>
            </w:r>
            <w:proofErr w:type="gramStart"/>
            <w:r w:rsidR="00B51B98" w:rsidRPr="008563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  <w:p w:rsidR="00404161" w:rsidRPr="0085632B" w:rsidRDefault="00B51B98" w:rsidP="00B51B98">
            <w:pPr>
              <w:pStyle w:val="a3"/>
              <w:ind w:lef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- Обратите в</w:t>
            </w:r>
            <w:r w:rsidR="004D6EF7">
              <w:rPr>
                <w:rFonts w:ascii="Times New Roman" w:hAnsi="Times New Roman" w:cs="Times New Roman"/>
                <w:sz w:val="24"/>
                <w:szCs w:val="24"/>
              </w:rPr>
              <w:t xml:space="preserve">нимание на координаты </w:t>
            </w:r>
            <w:r w:rsidR="004D6E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точек</w:t>
            </w:r>
            <w:proofErr w:type="gramStart"/>
            <w:r w:rsidR="004D6EF7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="004D6EF7">
              <w:rPr>
                <w:rFonts w:ascii="Times New Roman" w:hAnsi="Times New Roman" w:cs="Times New Roman"/>
                <w:sz w:val="24"/>
                <w:szCs w:val="24"/>
              </w:rPr>
              <w:t xml:space="preserve">(-5) и С(+5). Чем они отличаются? </w:t>
            </w:r>
            <w:r w:rsidR="009021FC">
              <w:rPr>
                <w:rFonts w:ascii="Times New Roman" w:hAnsi="Times New Roman" w:cs="Times New Roman"/>
                <w:sz w:val="24"/>
                <w:szCs w:val="24"/>
              </w:rPr>
              <w:t xml:space="preserve">Эти знаки какие. </w:t>
            </w:r>
            <w:r w:rsidR="004D6EF7">
              <w:rPr>
                <w:rFonts w:ascii="Times New Roman" w:hAnsi="Times New Roman" w:cs="Times New Roman"/>
                <w:sz w:val="24"/>
                <w:szCs w:val="24"/>
              </w:rPr>
              <w:t>Значит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числа, которые </w:t>
            </w: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отличаются только знака</w:t>
            </w:r>
            <w:r w:rsidR="00404161" w:rsidRPr="0085632B">
              <w:rPr>
                <w:rFonts w:ascii="Times New Roman" w:hAnsi="Times New Roman" w:cs="Times New Roman"/>
                <w:sz w:val="24"/>
                <w:szCs w:val="24"/>
              </w:rPr>
              <w:t>ми называются</w:t>
            </w:r>
            <w:proofErr w:type="gramEnd"/>
            <w:r w:rsidR="00404161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противоположными. </w:t>
            </w:r>
          </w:p>
          <w:p w:rsidR="006646D5" w:rsidRPr="0085632B" w:rsidRDefault="00B51B98" w:rsidP="00404161">
            <w:pPr>
              <w:pStyle w:val="a3"/>
              <w:ind w:lef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Итак, мы ввели понятие противоположных чисел. </w:t>
            </w:r>
          </w:p>
        </w:tc>
        <w:tc>
          <w:tcPr>
            <w:tcW w:w="4843" w:type="dxa"/>
          </w:tcPr>
          <w:p w:rsidR="006646D5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Прикладывают зеркала.</w:t>
            </w: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Чертят прямую. Отмечают числа.</w:t>
            </w: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D21E84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Каждое число у нас оказалось в двух местах</w:t>
            </w: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Подписывают положительные и отрицательные числа.</w:t>
            </w: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Записывают числа.</w:t>
            </w: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EF7" w:rsidRPr="0085632B" w:rsidRDefault="004D6EF7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вопросы. </w:t>
            </w: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Подписывают прямую.</w:t>
            </w: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Пишут буквы. </w:t>
            </w: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Записывают координаты точек.</w:t>
            </w:r>
          </w:p>
          <w:p w:rsidR="009021FC" w:rsidRDefault="009021FC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1FC" w:rsidRDefault="009021FC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1FC" w:rsidRPr="0085632B" w:rsidRDefault="009021FC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Делают выводы.</w:t>
            </w: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9021FC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04161" w:rsidRPr="0085632B">
              <w:rPr>
                <w:rFonts w:ascii="Times New Roman" w:hAnsi="Times New Roman" w:cs="Times New Roman"/>
                <w:sz w:val="24"/>
                <w:szCs w:val="24"/>
              </w:rPr>
              <w:t>твечают на вопросы.</w:t>
            </w: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1FC" w:rsidRPr="0085632B" w:rsidRDefault="009021FC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61" w:rsidRPr="0085632B" w:rsidRDefault="0040416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Делают выводы.</w:t>
            </w:r>
          </w:p>
        </w:tc>
        <w:tc>
          <w:tcPr>
            <w:tcW w:w="2824" w:type="dxa"/>
          </w:tcPr>
          <w:p w:rsidR="005217D0" w:rsidRPr="0085632B" w:rsidRDefault="005217D0" w:rsidP="0052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Коммуникативные: выражение своих мыслей, аргументация своего мнения, учёт разных мнений учащихся.</w:t>
            </w:r>
          </w:p>
          <w:p w:rsidR="005217D0" w:rsidRPr="0085632B" w:rsidRDefault="005217D0" w:rsidP="0052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Познавательные: самостоятельное выделение – формулирование познавательной цели, решение проблемы.</w:t>
            </w:r>
          </w:p>
          <w:p w:rsidR="006646D5" w:rsidRPr="0085632B" w:rsidRDefault="005217D0" w:rsidP="005217D0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: планирование, прогнозирование.</w:t>
            </w:r>
          </w:p>
        </w:tc>
      </w:tr>
      <w:tr w:rsidR="006646D5" w:rsidRPr="005877A6" w:rsidTr="00725128">
        <w:tc>
          <w:tcPr>
            <w:tcW w:w="2835" w:type="dxa"/>
          </w:tcPr>
          <w:p w:rsidR="006646D5" w:rsidRPr="0085632B" w:rsidRDefault="00B51B98" w:rsidP="0085632B">
            <w:pPr>
              <w:pStyle w:val="a3"/>
              <w:numPr>
                <w:ilvl w:val="0"/>
                <w:numId w:val="7"/>
              </w:numPr>
              <w:spacing w:line="240" w:lineRule="atLeast"/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построенного проекта.</w:t>
            </w:r>
          </w:p>
        </w:tc>
        <w:tc>
          <w:tcPr>
            <w:tcW w:w="4476" w:type="dxa"/>
          </w:tcPr>
          <w:p w:rsidR="00B51B98" w:rsidRPr="0085632B" w:rsidRDefault="00B51B98" w:rsidP="00B51B98">
            <w:pPr>
              <w:pStyle w:val="a3"/>
              <w:ind w:lef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- Сейчас обратимся к учебнику, открываем страницу 73, №308. У вас </w:t>
            </w:r>
            <w:r w:rsidR="004D6EF7">
              <w:rPr>
                <w:rFonts w:ascii="Times New Roman" w:hAnsi="Times New Roman" w:cs="Times New Roman"/>
                <w:sz w:val="24"/>
                <w:szCs w:val="24"/>
              </w:rPr>
              <w:t xml:space="preserve">есть 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две минуты, чтобы найти координатные прямые. Внимательно смотрите на рисунки.</w:t>
            </w:r>
          </w:p>
          <w:p w:rsidR="00B51B98" w:rsidRPr="0085632B" w:rsidRDefault="00B51B98" w:rsidP="00B51B98">
            <w:pPr>
              <w:pStyle w:val="a3"/>
              <w:ind w:lef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- Проверяем, исправляем ошибки.</w:t>
            </w:r>
            <w:r w:rsidR="00D21E84">
              <w:rPr>
                <w:rFonts w:ascii="Times New Roman" w:hAnsi="Times New Roman" w:cs="Times New Roman"/>
                <w:sz w:val="24"/>
                <w:szCs w:val="24"/>
              </w:rPr>
              <w:t xml:space="preserve"> Чему мы научились?</w:t>
            </w:r>
          </w:p>
          <w:p w:rsidR="006646D5" w:rsidRPr="0085632B" w:rsidRDefault="00B51B98" w:rsidP="003A5E0E">
            <w:pPr>
              <w:pStyle w:val="a3"/>
              <w:ind w:lef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Оцениваем себя на листах самооценки.</w:t>
            </w:r>
          </w:p>
        </w:tc>
        <w:tc>
          <w:tcPr>
            <w:tcW w:w="4843" w:type="dxa"/>
          </w:tcPr>
          <w:p w:rsidR="006646D5" w:rsidRPr="0085632B" w:rsidRDefault="004D6EF7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A5E0E" w:rsidRPr="0085632B">
              <w:rPr>
                <w:rFonts w:ascii="Times New Roman" w:hAnsi="Times New Roman" w:cs="Times New Roman"/>
                <w:sz w:val="24"/>
                <w:szCs w:val="24"/>
              </w:rPr>
              <w:t>ыполняют по учебнику №308.</w:t>
            </w: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32B" w:rsidRPr="0085632B" w:rsidRDefault="0085632B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Разбираем ответы.</w:t>
            </w:r>
          </w:p>
          <w:p w:rsidR="00D21E84" w:rsidRDefault="00D21E84" w:rsidP="00D21E84">
            <w:pPr>
              <w:pStyle w:val="a3"/>
              <w:ind w:lef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Итак, мы научились на рисунках отличать </w:t>
            </w: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координатную</w:t>
            </w:r>
            <w:proofErr w:type="gram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прямую.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Оценивают себя.</w:t>
            </w:r>
          </w:p>
        </w:tc>
        <w:tc>
          <w:tcPr>
            <w:tcW w:w="2824" w:type="dxa"/>
          </w:tcPr>
          <w:p w:rsidR="005217D0" w:rsidRPr="0085632B" w:rsidRDefault="005217D0" w:rsidP="0052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анализ, сравнение, осознанное построение речевого высказывания. </w:t>
            </w:r>
            <w:proofErr w:type="gramEnd"/>
          </w:p>
          <w:p w:rsidR="005217D0" w:rsidRPr="0085632B" w:rsidRDefault="005217D0" w:rsidP="0052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выполнение пробного учебного действия, фиксация индивидуального затруднения, волевая </w:t>
            </w:r>
            <w:proofErr w:type="spell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6646D5" w:rsidRPr="0085632B" w:rsidRDefault="005217D0" w:rsidP="005217D0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: перспективная мотивация.</w:t>
            </w:r>
          </w:p>
        </w:tc>
      </w:tr>
      <w:tr w:rsidR="006646D5" w:rsidRPr="005877A6" w:rsidTr="00725128">
        <w:tc>
          <w:tcPr>
            <w:tcW w:w="2835" w:type="dxa"/>
          </w:tcPr>
          <w:p w:rsidR="006646D5" w:rsidRPr="0085632B" w:rsidRDefault="00B51B98" w:rsidP="00B51B98">
            <w:pPr>
              <w:pStyle w:val="a3"/>
              <w:numPr>
                <w:ilvl w:val="0"/>
                <w:numId w:val="7"/>
              </w:numPr>
              <w:spacing w:line="240" w:lineRule="atLeast"/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 во внешней речи.</w:t>
            </w:r>
          </w:p>
        </w:tc>
        <w:tc>
          <w:tcPr>
            <w:tcW w:w="4476" w:type="dxa"/>
          </w:tcPr>
          <w:p w:rsidR="0051220F" w:rsidRDefault="00B51B98" w:rsidP="00B51B98">
            <w:pPr>
              <w:pStyle w:val="a3"/>
              <w:ind w:lef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D6EF7">
              <w:rPr>
                <w:rFonts w:ascii="Times New Roman" w:hAnsi="Times New Roman" w:cs="Times New Roman"/>
                <w:sz w:val="24"/>
                <w:szCs w:val="24"/>
              </w:rPr>
              <w:t>Алиса из Зазеркалья отправила нам задания.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6EF7">
              <w:rPr>
                <w:rFonts w:ascii="Times New Roman" w:hAnsi="Times New Roman" w:cs="Times New Roman"/>
                <w:sz w:val="24"/>
                <w:szCs w:val="24"/>
              </w:rPr>
              <w:t xml:space="preserve">На ваших столах лежат </w:t>
            </w:r>
            <w:r w:rsidR="0051220F">
              <w:rPr>
                <w:rFonts w:ascii="Times New Roman" w:hAnsi="Times New Roman" w:cs="Times New Roman"/>
                <w:sz w:val="24"/>
                <w:szCs w:val="24"/>
              </w:rPr>
              <w:t>оранжевые карточки с ними</w:t>
            </w:r>
            <w:r w:rsidR="004D6E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220F">
              <w:rPr>
                <w:rFonts w:ascii="Times New Roman" w:hAnsi="Times New Roman" w:cs="Times New Roman"/>
                <w:sz w:val="24"/>
                <w:szCs w:val="24"/>
              </w:rPr>
              <w:t xml:space="preserve"> Один ученик работает у дос</w:t>
            </w:r>
            <w:r w:rsidR="00725128">
              <w:rPr>
                <w:rFonts w:ascii="Times New Roman" w:hAnsi="Times New Roman" w:cs="Times New Roman"/>
                <w:sz w:val="24"/>
                <w:szCs w:val="24"/>
              </w:rPr>
              <w:t xml:space="preserve">ки, размещает шахматные фигурки </w:t>
            </w:r>
            <w:proofErr w:type="gramStart"/>
            <w:r w:rsidR="0072512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725128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координатной прямой. </w:t>
            </w:r>
            <w:r w:rsidR="004D6EF7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Выполняем </w:t>
            </w:r>
            <w:r w:rsidR="0051220F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="004D6E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5128">
              <w:rPr>
                <w:rFonts w:ascii="Times New Roman" w:hAnsi="Times New Roman" w:cs="Times New Roman"/>
                <w:sz w:val="24"/>
                <w:szCs w:val="24"/>
              </w:rPr>
              <w:t>в парах,</w:t>
            </w:r>
            <w:r w:rsidR="004D6EF7">
              <w:rPr>
                <w:rFonts w:ascii="Times New Roman" w:hAnsi="Times New Roman" w:cs="Times New Roman"/>
                <w:sz w:val="24"/>
                <w:szCs w:val="24"/>
              </w:rPr>
              <w:t xml:space="preserve"> в тетрадях.</w:t>
            </w:r>
            <w:r w:rsidR="00725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220F" w:rsidRDefault="0051220F" w:rsidP="00B51B98">
            <w:pPr>
              <w:pStyle w:val="a3"/>
              <w:ind w:lef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51B98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Сначала чертим </w:t>
            </w:r>
            <w:proofErr w:type="gramStart"/>
            <w:r w:rsidR="00B51B98" w:rsidRPr="0085632B">
              <w:rPr>
                <w:rFonts w:ascii="Times New Roman" w:hAnsi="Times New Roman" w:cs="Times New Roman"/>
                <w:sz w:val="24"/>
                <w:szCs w:val="24"/>
              </w:rPr>
              <w:t>координатную</w:t>
            </w:r>
            <w:proofErr w:type="gramEnd"/>
            <w:r w:rsidR="00B51B98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прямую, берем единичный отрезок.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------ </w:t>
            </w:r>
            <w:r w:rsidR="00B51B98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Посмотрите на координаты точек. Сколько клеток лучше взять, чтобы </w:t>
            </w:r>
            <w:r w:rsidR="004D6EF7">
              <w:rPr>
                <w:rFonts w:ascii="Times New Roman" w:hAnsi="Times New Roman" w:cs="Times New Roman"/>
                <w:sz w:val="24"/>
                <w:szCs w:val="24"/>
              </w:rPr>
              <w:t xml:space="preserve">легко </w:t>
            </w:r>
            <w:r w:rsidR="00B51B98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отметить точки? </w:t>
            </w:r>
          </w:p>
          <w:p w:rsidR="00B51B98" w:rsidRDefault="0051220F" w:rsidP="00B51B98">
            <w:pPr>
              <w:pStyle w:val="a3"/>
              <w:ind w:lef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51B98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Не забываем про штриховку. </w:t>
            </w:r>
          </w:p>
          <w:p w:rsidR="006068B1" w:rsidRDefault="00B51B98" w:rsidP="00B51B98">
            <w:pPr>
              <w:pStyle w:val="a3"/>
              <w:ind w:lef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Итак, молодец. Мы отметили точки   </w:t>
            </w: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координатной</w:t>
            </w:r>
            <w:proofErr w:type="gram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прямой, нашли им противоположные числа.</w:t>
            </w:r>
            <w:r w:rsidR="00725128">
              <w:rPr>
                <w:rFonts w:ascii="Times New Roman" w:hAnsi="Times New Roman" w:cs="Times New Roman"/>
                <w:sz w:val="24"/>
                <w:szCs w:val="24"/>
              </w:rPr>
              <w:t xml:space="preserve"> Проверяем.</w:t>
            </w:r>
          </w:p>
          <w:p w:rsidR="00B51B98" w:rsidRPr="0085632B" w:rsidRDefault="006068B1" w:rsidP="00B51B98">
            <w:pPr>
              <w:pStyle w:val="a3"/>
              <w:ind w:lef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Такие задания есть в ВПР, не забудьте!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Оцените себя</w:t>
            </w:r>
            <w:r w:rsidR="00B51B98" w:rsidRPr="008563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46D5" w:rsidRDefault="00B51B98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ФИЗКУЛЬТМИНУТКА</w:t>
            </w:r>
          </w:p>
          <w:p w:rsidR="00FE7791" w:rsidRDefault="00FE7791" w:rsidP="00FE7791">
            <w:pPr>
              <w:pStyle w:val="a5"/>
              <w:shd w:val="clear" w:color="auto" w:fill="FFFFFF"/>
              <w:spacing w:before="0" w:beforeAutospacing="0" w:after="150" w:afterAutospacing="0"/>
              <w:contextualSpacing/>
            </w:pPr>
            <w:r>
              <w:t>Я вам предлагаю встать.</w:t>
            </w:r>
            <w:r w:rsidR="0051220F">
              <w:t xml:space="preserve"> Играем </w:t>
            </w:r>
            <w:r>
              <w:t xml:space="preserve">с числами. Затем: </w:t>
            </w:r>
          </w:p>
          <w:p w:rsidR="00FE7791" w:rsidRPr="00FE7791" w:rsidRDefault="00FE7791" w:rsidP="00FE7791">
            <w:pPr>
              <w:pStyle w:val="a5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szCs w:val="21"/>
              </w:rPr>
            </w:pPr>
            <w:r w:rsidRPr="00FE7791">
              <w:rPr>
                <w:color w:val="000000"/>
                <w:szCs w:val="21"/>
              </w:rPr>
              <w:t>То присели, то нагнулись:</w:t>
            </w:r>
          </w:p>
          <w:p w:rsidR="00FE7791" w:rsidRPr="00FE7791" w:rsidRDefault="00FE7791" w:rsidP="00FE7791">
            <w:pPr>
              <w:pStyle w:val="a5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szCs w:val="21"/>
              </w:rPr>
            </w:pPr>
            <w:r w:rsidRPr="00FE7791">
              <w:rPr>
                <w:color w:val="000000"/>
                <w:szCs w:val="21"/>
              </w:rPr>
              <w:t>Ровно встали, улыбнулись:</w:t>
            </w:r>
          </w:p>
          <w:p w:rsidR="00FE7791" w:rsidRPr="00FE7791" w:rsidRDefault="00FE7791" w:rsidP="00FE7791">
            <w:pPr>
              <w:pStyle w:val="a5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szCs w:val="21"/>
              </w:rPr>
            </w:pPr>
            <w:r w:rsidRPr="00FE7791">
              <w:rPr>
                <w:color w:val="000000"/>
                <w:szCs w:val="21"/>
              </w:rPr>
              <w:t>Тихо сели и опять</w:t>
            </w:r>
          </w:p>
          <w:p w:rsidR="00FE7791" w:rsidRPr="0085632B" w:rsidRDefault="00FE7791" w:rsidP="00FE7791">
            <w:pPr>
              <w:pStyle w:val="a5"/>
              <w:shd w:val="clear" w:color="auto" w:fill="FFFFFF"/>
              <w:spacing w:before="0" w:beforeAutospacing="0" w:after="150" w:afterAutospacing="0"/>
              <w:contextualSpacing/>
            </w:pPr>
            <w:r w:rsidRPr="00FE7791">
              <w:rPr>
                <w:color w:val="000000"/>
                <w:szCs w:val="21"/>
              </w:rPr>
              <w:t>Мы готовы отвечать</w:t>
            </w:r>
            <w:r>
              <w:rPr>
                <w:color w:val="000000"/>
                <w:szCs w:val="21"/>
              </w:rPr>
              <w:t>.</w:t>
            </w:r>
          </w:p>
        </w:tc>
        <w:tc>
          <w:tcPr>
            <w:tcW w:w="4843" w:type="dxa"/>
          </w:tcPr>
          <w:p w:rsidR="006646D5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тетрадях выполняют задания на карточках. Один ученик работает у доски. Проверяем</w:t>
            </w: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20F" w:rsidRPr="0085632B" w:rsidRDefault="0051220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Оценивают себя.</w:t>
            </w:r>
          </w:p>
          <w:p w:rsidR="003A5E0E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791" w:rsidRDefault="00FE779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791" w:rsidRDefault="00FE779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32B" w:rsidRDefault="0085632B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физкультминутку.</w:t>
            </w:r>
          </w:p>
          <w:p w:rsidR="00FE7791" w:rsidRDefault="00FE779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791" w:rsidRPr="0085632B" w:rsidRDefault="00FE779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5217D0" w:rsidRPr="0085632B" w:rsidRDefault="005217D0" w:rsidP="0052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: контроль, коррекция.</w:t>
            </w:r>
          </w:p>
          <w:p w:rsidR="005217D0" w:rsidRPr="0085632B" w:rsidRDefault="005217D0" w:rsidP="0052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умение осознанно и произвольно строить речевое высказывание, рефлексия способов и условий действия. </w:t>
            </w:r>
          </w:p>
          <w:p w:rsidR="005217D0" w:rsidRPr="0085632B" w:rsidRDefault="005217D0" w:rsidP="0052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Коммуникативные: развитие устной речи учащихся.</w:t>
            </w:r>
            <w:proofErr w:type="gramEnd"/>
          </w:p>
          <w:p w:rsidR="006646D5" w:rsidRPr="0085632B" w:rsidRDefault="005217D0" w:rsidP="005217D0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: самоопределение</w:t>
            </w:r>
          </w:p>
        </w:tc>
      </w:tr>
      <w:tr w:rsidR="006646D5" w:rsidRPr="005877A6" w:rsidTr="00725128">
        <w:tc>
          <w:tcPr>
            <w:tcW w:w="2835" w:type="dxa"/>
          </w:tcPr>
          <w:p w:rsidR="006646D5" w:rsidRPr="0085632B" w:rsidRDefault="00B51B98" w:rsidP="00B51B98">
            <w:pPr>
              <w:pStyle w:val="a3"/>
              <w:numPr>
                <w:ilvl w:val="0"/>
                <w:numId w:val="7"/>
              </w:numPr>
              <w:spacing w:line="240" w:lineRule="atLeast"/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работа с самопроверкой по эталону.</w:t>
            </w:r>
          </w:p>
        </w:tc>
        <w:tc>
          <w:tcPr>
            <w:tcW w:w="4476" w:type="dxa"/>
          </w:tcPr>
          <w:p w:rsidR="00B51B98" w:rsidRPr="0085632B" w:rsidRDefault="003A5E0E" w:rsidP="00B51B98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- Т</w:t>
            </w:r>
            <w:r w:rsidR="00B51B98" w:rsidRPr="0085632B">
              <w:rPr>
                <w:rFonts w:ascii="Times New Roman" w:hAnsi="Times New Roman" w:cs="Times New Roman"/>
                <w:sz w:val="24"/>
                <w:szCs w:val="24"/>
              </w:rPr>
              <w:t>еперь самост</w:t>
            </w:r>
            <w:r w:rsidR="00FE7791">
              <w:rPr>
                <w:rFonts w:ascii="Times New Roman" w:hAnsi="Times New Roman" w:cs="Times New Roman"/>
                <w:sz w:val="24"/>
                <w:szCs w:val="24"/>
              </w:rPr>
              <w:t>оятельно выполняем</w:t>
            </w:r>
            <w:r w:rsidR="0051220F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под </w:t>
            </w:r>
            <w:r w:rsidR="00FE7791">
              <w:rPr>
                <w:rFonts w:ascii="Times New Roman" w:hAnsi="Times New Roman" w:cs="Times New Roman"/>
                <w:sz w:val="24"/>
                <w:szCs w:val="24"/>
              </w:rPr>
              <w:t xml:space="preserve"> № 311, пункт 1</w:t>
            </w:r>
            <w:r w:rsidR="00B51B98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выполняем обязательно,  кто </w:t>
            </w:r>
            <w:proofErr w:type="gramStart"/>
            <w:r w:rsidR="00B51B98" w:rsidRPr="0085632B">
              <w:rPr>
                <w:rFonts w:ascii="Times New Roman" w:hAnsi="Times New Roman" w:cs="Times New Roman"/>
                <w:sz w:val="24"/>
                <w:szCs w:val="24"/>
              </w:rPr>
              <w:t>справится</w:t>
            </w:r>
            <w:proofErr w:type="gramEnd"/>
            <w:r w:rsidR="00B51B98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может выполнить пункт 2. Внимательно читайте задание. Закончили первое? Смотрим на слайд и проверяем. Поднимите руки те, у кого нет ошибок? У кого одна ошибка? две? </w:t>
            </w:r>
            <w:proofErr w:type="gramStart"/>
            <w:r w:rsidR="00B51B98" w:rsidRPr="0085632B">
              <w:rPr>
                <w:rFonts w:ascii="Times New Roman" w:hAnsi="Times New Roman" w:cs="Times New Roman"/>
                <w:sz w:val="24"/>
                <w:szCs w:val="24"/>
              </w:rPr>
              <w:t>Нашли</w:t>
            </w:r>
            <w:proofErr w:type="gramEnd"/>
            <w:r w:rsidR="00B51B98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почему допустили ошибку? Какие затруднения у вас были? На что надо обратить внимание?</w:t>
            </w:r>
          </w:p>
          <w:p w:rsidR="006646D5" w:rsidRPr="0085632B" w:rsidRDefault="0051220F" w:rsidP="0051220F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Молодцы ребята. Чему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научильсь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B51B98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Не забываем оценивать себя.</w:t>
            </w:r>
          </w:p>
        </w:tc>
        <w:tc>
          <w:tcPr>
            <w:tcW w:w="4843" w:type="dxa"/>
          </w:tcPr>
          <w:p w:rsidR="006646D5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самостоятельную работу в тетрадях. Проверяют по эталону на слайде. </w:t>
            </w: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Ищут ошибки, исправляют.</w:t>
            </w: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51220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айти координаты точек </w:t>
            </w: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  <w:p w:rsidR="003A5E0E" w:rsidRPr="0085632B" w:rsidRDefault="003A5E0E" w:rsidP="003A5E0E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Самооценка.</w:t>
            </w:r>
          </w:p>
        </w:tc>
        <w:tc>
          <w:tcPr>
            <w:tcW w:w="2824" w:type="dxa"/>
          </w:tcPr>
          <w:p w:rsidR="005217D0" w:rsidRPr="0085632B" w:rsidRDefault="005217D0" w:rsidP="0052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: анализ, синтез, выполнение действий по алгоритму.</w:t>
            </w:r>
          </w:p>
          <w:p w:rsidR="005217D0" w:rsidRPr="0085632B" w:rsidRDefault="005217D0" w:rsidP="0052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: контроль, коррекция и самооценка.</w:t>
            </w:r>
          </w:p>
          <w:p w:rsidR="006646D5" w:rsidRPr="0085632B" w:rsidRDefault="005217D0" w:rsidP="005217D0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: самоопределение.</w:t>
            </w:r>
          </w:p>
        </w:tc>
      </w:tr>
      <w:tr w:rsidR="00B51B98" w:rsidRPr="005877A6" w:rsidTr="00725128">
        <w:tc>
          <w:tcPr>
            <w:tcW w:w="2835" w:type="dxa"/>
          </w:tcPr>
          <w:p w:rsidR="00B51B98" w:rsidRPr="0085632B" w:rsidRDefault="00B51B98" w:rsidP="00B51B98">
            <w:pPr>
              <w:pStyle w:val="a3"/>
              <w:numPr>
                <w:ilvl w:val="0"/>
                <w:numId w:val="7"/>
              </w:num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Включение в систему знаний и повторение.</w:t>
            </w:r>
          </w:p>
        </w:tc>
        <w:tc>
          <w:tcPr>
            <w:tcW w:w="4476" w:type="dxa"/>
          </w:tcPr>
          <w:p w:rsidR="00B51B98" w:rsidRPr="0085632B" w:rsidRDefault="00B51B98" w:rsidP="00B51B98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E7791">
              <w:rPr>
                <w:rFonts w:ascii="Times New Roman" w:hAnsi="Times New Roman" w:cs="Times New Roman"/>
                <w:sz w:val="24"/>
                <w:szCs w:val="24"/>
              </w:rPr>
              <w:t>Поработаем в группах?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77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азделимся в группы по 4 челов</w:t>
            </w:r>
            <w:r w:rsidR="003A5E0E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ека. Сколько получается групп? 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Поворачивайтесь назад к своим одноклассникам. Знаем, как работать в группах?</w:t>
            </w:r>
          </w:p>
          <w:p w:rsidR="00B51B98" w:rsidRPr="0085632B" w:rsidRDefault="00B51B98" w:rsidP="00B51B98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6E01">
              <w:rPr>
                <w:rFonts w:ascii="Times New Roman" w:hAnsi="Times New Roman" w:cs="Times New Roman"/>
                <w:sz w:val="24"/>
                <w:szCs w:val="24"/>
              </w:rPr>
              <w:t xml:space="preserve">Посмотрим на кадры из фильма. На них изображены числа. 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Ваша задача найти </w:t>
            </w:r>
            <w:r w:rsidR="00D36E01">
              <w:rPr>
                <w:rFonts w:ascii="Times New Roman" w:hAnsi="Times New Roman" w:cs="Times New Roman"/>
                <w:sz w:val="24"/>
                <w:szCs w:val="24"/>
              </w:rPr>
              <w:t>одно лишнее число!</w:t>
            </w:r>
            <w:r w:rsidR="00FE7791">
              <w:rPr>
                <w:rFonts w:ascii="Times New Roman" w:hAnsi="Times New Roman" w:cs="Times New Roman"/>
                <w:sz w:val="24"/>
                <w:szCs w:val="24"/>
              </w:rPr>
              <w:t xml:space="preserve"> Одно число.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Запишите его на </w:t>
            </w:r>
            <w:r w:rsidR="00FE7791">
              <w:rPr>
                <w:rFonts w:ascii="Times New Roman" w:hAnsi="Times New Roman" w:cs="Times New Roman"/>
                <w:sz w:val="24"/>
                <w:szCs w:val="24"/>
              </w:rPr>
              <w:t>розовых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листочках</w:t>
            </w:r>
            <w:r w:rsidR="00D36E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36E0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разместите </w:t>
            </w:r>
            <w:r w:rsidR="00FE7791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магнитов 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координатной прямой, которая изображена на доске. </w:t>
            </w:r>
            <w:proofErr w:type="gramEnd"/>
          </w:p>
          <w:p w:rsidR="00B51B98" w:rsidRPr="0085632B" w:rsidRDefault="00B51B98" w:rsidP="00B51B98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- Как называются эти числа (слева), а эти (справа).</w:t>
            </w:r>
          </w:p>
          <w:p w:rsidR="00B51B98" w:rsidRDefault="00FE7791" w:rsidP="00B51B98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Подумайте ребята, можно ли из этих чисел выстроить знаменательную дату для нашей Родины?</w:t>
            </w:r>
            <w:r w:rsidR="005278EF">
              <w:rPr>
                <w:rFonts w:ascii="Times New Roman" w:hAnsi="Times New Roman" w:cs="Times New Roman"/>
                <w:sz w:val="24"/>
                <w:szCs w:val="24"/>
              </w:rPr>
              <w:t xml:space="preserve"> Почему мы вспомнили эту дату сегодня на уроке?</w:t>
            </w:r>
          </w:p>
          <w:p w:rsidR="005278EF" w:rsidRDefault="005278EF" w:rsidP="00B51B98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 вы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знаете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сколько человек ушли на фронт из Республики Башкортостан?</w:t>
            </w:r>
          </w:p>
          <w:p w:rsidR="005278EF" w:rsidRDefault="005278EF" w:rsidP="00B51B98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Более 700 000 человек.</w:t>
            </w:r>
          </w:p>
          <w:p w:rsidR="005278EF" w:rsidRDefault="008A0CED" w:rsidP="00B51B98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 думаете, почему советский народ</w:t>
            </w:r>
            <w:r w:rsidR="00D36E01">
              <w:rPr>
                <w:rFonts w:ascii="Times New Roman" w:hAnsi="Times New Roman" w:cs="Times New Roman"/>
                <w:sz w:val="24"/>
                <w:szCs w:val="24"/>
              </w:rPr>
              <w:t xml:space="preserve"> смог</w:t>
            </w:r>
            <w:r w:rsidR="005278EF">
              <w:rPr>
                <w:rFonts w:ascii="Times New Roman" w:hAnsi="Times New Roman" w:cs="Times New Roman"/>
                <w:sz w:val="24"/>
                <w:szCs w:val="24"/>
              </w:rPr>
              <w:t xml:space="preserve"> победить? Потому что </w:t>
            </w:r>
            <w:r w:rsidR="0051220F">
              <w:rPr>
                <w:rFonts w:ascii="Times New Roman" w:hAnsi="Times New Roman" w:cs="Times New Roman"/>
                <w:sz w:val="24"/>
                <w:szCs w:val="24"/>
              </w:rPr>
              <w:t>люди</w:t>
            </w:r>
            <w:r w:rsidR="005278EF">
              <w:rPr>
                <w:rFonts w:ascii="Times New Roman" w:hAnsi="Times New Roman" w:cs="Times New Roman"/>
                <w:sz w:val="24"/>
                <w:szCs w:val="24"/>
              </w:rPr>
              <w:t xml:space="preserve"> верили в себя. </w:t>
            </w:r>
          </w:p>
          <w:p w:rsidR="005278EF" w:rsidRPr="0085632B" w:rsidRDefault="0051220F" w:rsidP="0051220F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вы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дмаете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Алиса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почему смогла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вернутьс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78EF">
              <w:rPr>
                <w:rFonts w:ascii="Times New Roman" w:hAnsi="Times New Roman" w:cs="Times New Roman"/>
                <w:sz w:val="24"/>
                <w:szCs w:val="24"/>
              </w:rPr>
              <w:t xml:space="preserve"> Она смогла вернуться обратно.  И всегда повторяет одну и ту же фразу: надо верить в себя! </w:t>
            </w:r>
          </w:p>
        </w:tc>
        <w:tc>
          <w:tcPr>
            <w:tcW w:w="4843" w:type="dxa"/>
          </w:tcPr>
          <w:p w:rsidR="00B51B98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Делятся на группы по 4 человека.</w:t>
            </w: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- 6</w:t>
            </w:r>
          </w:p>
          <w:p w:rsidR="003A5E0E" w:rsidRPr="0085632B" w:rsidRDefault="00FE7791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Объясняет правила работы в группах.</w:t>
            </w: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Герои фильма.</w:t>
            </w: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задание. Получившееся число 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записывают на </w:t>
            </w:r>
            <w:r w:rsidR="00FE7791">
              <w:rPr>
                <w:rFonts w:ascii="Times New Roman" w:hAnsi="Times New Roman" w:cs="Times New Roman"/>
                <w:sz w:val="24"/>
                <w:szCs w:val="24"/>
              </w:rPr>
              <w:t>розовых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листочках. </w:t>
            </w: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С помощью магнитов размещают на координатной прямой, изображенной на доске.</w:t>
            </w:r>
            <w:proofErr w:type="gramEnd"/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1459. Год. </w:t>
            </w: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Ничего.</w:t>
            </w: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1945 год.</w:t>
            </w: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75 лет со дня Победы в ВОВ.</w:t>
            </w:r>
          </w:p>
          <w:p w:rsidR="003A5E0E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5278EF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5217D0" w:rsidRPr="0085632B" w:rsidRDefault="005217D0" w:rsidP="0052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Личностные</w:t>
            </w:r>
            <w:proofErr w:type="gram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: самоопределение, </w:t>
            </w:r>
            <w:proofErr w:type="spell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17D0" w:rsidRPr="0085632B" w:rsidRDefault="005217D0" w:rsidP="0052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Познавательные: обобщение, поиск и выделение информации, создание способа решения задач.</w:t>
            </w:r>
          </w:p>
          <w:p w:rsidR="005217D0" w:rsidRPr="0085632B" w:rsidRDefault="005217D0" w:rsidP="0052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</w:t>
            </w: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волевая</w:t>
            </w:r>
            <w:proofErr w:type="gram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ситуации затруднения.</w:t>
            </w:r>
          </w:p>
          <w:p w:rsidR="005217D0" w:rsidRPr="0085632B" w:rsidRDefault="005217D0" w:rsidP="0052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Коммуникативные: выражение своих мыслей, аргументирование своего мнения</w:t>
            </w:r>
          </w:p>
          <w:p w:rsidR="00B51B98" w:rsidRPr="0085632B" w:rsidRDefault="00B51B98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B98" w:rsidRPr="005877A6" w:rsidTr="00725128">
        <w:tc>
          <w:tcPr>
            <w:tcW w:w="2835" w:type="dxa"/>
          </w:tcPr>
          <w:p w:rsidR="00B51B98" w:rsidRPr="0085632B" w:rsidRDefault="00B51B98" w:rsidP="00B51B98">
            <w:pPr>
              <w:pStyle w:val="a3"/>
              <w:numPr>
                <w:ilvl w:val="0"/>
                <w:numId w:val="7"/>
              </w:numPr>
              <w:spacing w:line="240" w:lineRule="atLeast"/>
              <w:ind w:left="318" w:hanging="2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Рефлексия учебной деятельности.</w:t>
            </w:r>
          </w:p>
        </w:tc>
        <w:tc>
          <w:tcPr>
            <w:tcW w:w="4476" w:type="dxa"/>
          </w:tcPr>
          <w:p w:rsidR="00B51B98" w:rsidRPr="0085632B" w:rsidRDefault="00C91A2B" w:rsidP="00B51B98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вы верите в себя? </w:t>
            </w:r>
            <w:r w:rsidR="00B51B98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Заполните, пожалуйста, листы </w:t>
            </w:r>
            <w:proofErr w:type="spellStart"/>
            <w:r w:rsidR="00B51B98" w:rsidRPr="0085632B">
              <w:rPr>
                <w:rFonts w:ascii="Times New Roman" w:hAnsi="Times New Roman" w:cs="Times New Roman"/>
                <w:sz w:val="24"/>
                <w:szCs w:val="24"/>
              </w:rPr>
              <w:t>самооценивания</w:t>
            </w:r>
            <w:proofErr w:type="spellEnd"/>
            <w:r w:rsidR="00B51B98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51B98" w:rsidRDefault="005278EF" w:rsidP="00B51B98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кого все пятерки? Молодцы, я согласна с вами. А кто–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нибудь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поставил себе 2 или 3? Почему? В чем были затруднения?</w:t>
            </w:r>
            <w:r w:rsidR="00C91A2B">
              <w:rPr>
                <w:rFonts w:ascii="Times New Roman" w:hAnsi="Times New Roman" w:cs="Times New Roman"/>
                <w:sz w:val="24"/>
                <w:szCs w:val="24"/>
              </w:rPr>
              <w:t xml:space="preserve"> Есть над чем поработать. </w:t>
            </w:r>
          </w:p>
          <w:p w:rsidR="00C91A2B" w:rsidRDefault="00C91A2B" w:rsidP="00B51B98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Итак, какие цели стояли перед нами? (Слайд)</w:t>
            </w:r>
          </w:p>
          <w:p w:rsidR="005278EF" w:rsidRDefault="007A175A" w:rsidP="00B51B98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Добились ли мы поставленных целей?</w:t>
            </w:r>
            <w:bookmarkStart w:id="0" w:name="_GoBack"/>
            <w:bookmarkEnd w:id="0"/>
          </w:p>
          <w:p w:rsidR="007A175A" w:rsidRPr="0085632B" w:rsidRDefault="00C91A2B" w:rsidP="00B51B98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Прошу ответить на вопросы, изображенные на слайде?</w:t>
            </w:r>
          </w:p>
          <w:p w:rsidR="00005678" w:rsidRPr="0085632B" w:rsidRDefault="003A5E0E" w:rsidP="000056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задание. </w:t>
            </w:r>
            <w:r w:rsidR="00005678"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№ 331, пункт 1 – легкого уровня, 2 – более усложненные примеры. Выберите сами. </w:t>
            </w:r>
          </w:p>
          <w:p w:rsidR="003A5E0E" w:rsidRPr="0085632B" w:rsidRDefault="003A5E0E" w:rsidP="003A5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Дома найдите области применения  положительных, отрицательных чисел, и координатной прямой.  Сделайте </w:t>
            </w:r>
            <w:r w:rsidRPr="0085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небольшие рисунки, презентации или сообщение</w:t>
            </w: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 других науках: истории, биологии, географии, в быту).</w:t>
            </w:r>
          </w:p>
          <w:p w:rsidR="00B51B98" w:rsidRPr="0085632B" w:rsidRDefault="003A5E0E" w:rsidP="003A5E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- На этом наш урок заканчивается. Мне было приятно с вами работать. Спасибо за урок. Не забудьте сдать листы </w:t>
            </w:r>
            <w:proofErr w:type="spell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самооценивания</w:t>
            </w:r>
            <w:proofErr w:type="spell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43" w:type="dxa"/>
          </w:tcPr>
          <w:p w:rsidR="00B51B98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Заполняют листы </w:t>
            </w:r>
            <w:proofErr w:type="spell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самооценивания</w:t>
            </w:r>
            <w:proofErr w:type="spellEnd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Ученики отвечают на вопросы. </w:t>
            </w: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Default="00C91A2B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7A175A" w:rsidRDefault="007A175A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75A" w:rsidRPr="0085632B" w:rsidRDefault="007A175A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задание.</w:t>
            </w: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32B" w:rsidRDefault="0085632B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32B" w:rsidRDefault="0085632B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32B" w:rsidRDefault="0085632B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 xml:space="preserve">Говорят слова благодарности. </w:t>
            </w:r>
          </w:p>
          <w:p w:rsidR="003A5E0E" w:rsidRPr="0085632B" w:rsidRDefault="003A5E0E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Прощаются.</w:t>
            </w:r>
          </w:p>
        </w:tc>
        <w:tc>
          <w:tcPr>
            <w:tcW w:w="2824" w:type="dxa"/>
          </w:tcPr>
          <w:p w:rsidR="005217D0" w:rsidRPr="0085632B" w:rsidRDefault="005217D0" w:rsidP="0052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Коммуникативные: умение с достаточной полнотой и точностью выражать свои мысли.</w:t>
            </w:r>
          </w:p>
          <w:p w:rsidR="005217D0" w:rsidRPr="0085632B" w:rsidRDefault="005217D0" w:rsidP="0052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Познавательные: рефлексия, контроль и оценка процесса и результатов деятельности.</w:t>
            </w:r>
          </w:p>
          <w:p w:rsidR="005217D0" w:rsidRPr="0085632B" w:rsidRDefault="005217D0" w:rsidP="0052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Личностные: самоопределение своей деятельности.</w:t>
            </w:r>
            <w:proofErr w:type="gramEnd"/>
          </w:p>
          <w:p w:rsidR="005217D0" w:rsidRPr="0085632B" w:rsidRDefault="005217D0" w:rsidP="0052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32B">
              <w:rPr>
                <w:rFonts w:ascii="Times New Roman" w:hAnsi="Times New Roman" w:cs="Times New Roman"/>
                <w:sz w:val="24"/>
                <w:szCs w:val="24"/>
              </w:rPr>
              <w:t>Регулятивные: коррекция и оценка качества уровня усвоения.</w:t>
            </w:r>
          </w:p>
          <w:p w:rsidR="00B51B98" w:rsidRPr="0085632B" w:rsidRDefault="00B51B98" w:rsidP="002742C7">
            <w:pPr>
              <w:pStyle w:val="a3"/>
              <w:spacing w:line="24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42C7" w:rsidRPr="003074BD" w:rsidRDefault="002742C7" w:rsidP="003074BD">
      <w:pPr>
        <w:spacing w:line="240" w:lineRule="atLeast"/>
        <w:jc w:val="both"/>
        <w:rPr>
          <w:rFonts w:ascii="Times New Roman" w:hAnsi="Times New Roman" w:cs="Times New Roman"/>
          <w:sz w:val="40"/>
          <w:szCs w:val="28"/>
        </w:rPr>
      </w:pPr>
    </w:p>
    <w:sectPr w:rsidR="002742C7" w:rsidRPr="003074BD" w:rsidSect="003074BD">
      <w:pgSz w:w="16838" w:h="11906" w:orient="landscape"/>
      <w:pgMar w:top="993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87229"/>
    <w:multiLevelType w:val="hybridMultilevel"/>
    <w:tmpl w:val="BB88F3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C09AB"/>
    <w:multiLevelType w:val="hybridMultilevel"/>
    <w:tmpl w:val="51FED4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9C0B62"/>
    <w:multiLevelType w:val="hybridMultilevel"/>
    <w:tmpl w:val="C98C89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3552BF"/>
    <w:multiLevelType w:val="hybridMultilevel"/>
    <w:tmpl w:val="7DC2E04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423A7B09"/>
    <w:multiLevelType w:val="hybridMultilevel"/>
    <w:tmpl w:val="C8A4E3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1245E2"/>
    <w:multiLevelType w:val="hybridMultilevel"/>
    <w:tmpl w:val="744ADD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A028A6"/>
    <w:multiLevelType w:val="hybridMultilevel"/>
    <w:tmpl w:val="5F6C0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B92CFF"/>
    <w:multiLevelType w:val="hybridMultilevel"/>
    <w:tmpl w:val="0D48D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493342"/>
    <w:multiLevelType w:val="hybridMultilevel"/>
    <w:tmpl w:val="2BD27B3C"/>
    <w:lvl w:ilvl="0" w:tplc="0419000D">
      <w:start w:val="1"/>
      <w:numFmt w:val="bullet"/>
      <w:lvlText w:val=""/>
      <w:lvlJc w:val="left"/>
      <w:pPr>
        <w:ind w:left="11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>
    <w:nsid w:val="7C4F3DBE"/>
    <w:multiLevelType w:val="hybridMultilevel"/>
    <w:tmpl w:val="DE4491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2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90473"/>
    <w:rsid w:val="00005678"/>
    <w:rsid w:val="000C6BFA"/>
    <w:rsid w:val="0014589F"/>
    <w:rsid w:val="00171E7F"/>
    <w:rsid w:val="001C7B06"/>
    <w:rsid w:val="002103B1"/>
    <w:rsid w:val="002742C7"/>
    <w:rsid w:val="002F0F64"/>
    <w:rsid w:val="003074BD"/>
    <w:rsid w:val="00341CD2"/>
    <w:rsid w:val="003A5E0E"/>
    <w:rsid w:val="003C0583"/>
    <w:rsid w:val="003C5C9E"/>
    <w:rsid w:val="003D3319"/>
    <w:rsid w:val="00404161"/>
    <w:rsid w:val="004A7295"/>
    <w:rsid w:val="004D6EF7"/>
    <w:rsid w:val="0051220F"/>
    <w:rsid w:val="005217D0"/>
    <w:rsid w:val="005278EF"/>
    <w:rsid w:val="005877A6"/>
    <w:rsid w:val="006068B1"/>
    <w:rsid w:val="006646D5"/>
    <w:rsid w:val="00693761"/>
    <w:rsid w:val="006A445F"/>
    <w:rsid w:val="00725128"/>
    <w:rsid w:val="007618C4"/>
    <w:rsid w:val="00786FCD"/>
    <w:rsid w:val="007A175A"/>
    <w:rsid w:val="00806119"/>
    <w:rsid w:val="0085632B"/>
    <w:rsid w:val="008A0CED"/>
    <w:rsid w:val="009021FC"/>
    <w:rsid w:val="00915BF5"/>
    <w:rsid w:val="009C44F7"/>
    <w:rsid w:val="009D4D63"/>
    <w:rsid w:val="00B51B98"/>
    <w:rsid w:val="00C91A2B"/>
    <w:rsid w:val="00C95FE4"/>
    <w:rsid w:val="00D203A4"/>
    <w:rsid w:val="00D21E84"/>
    <w:rsid w:val="00D36E01"/>
    <w:rsid w:val="00E47D76"/>
    <w:rsid w:val="00EB6F7E"/>
    <w:rsid w:val="00EB744A"/>
    <w:rsid w:val="00EE0F4D"/>
    <w:rsid w:val="00F03948"/>
    <w:rsid w:val="00F23467"/>
    <w:rsid w:val="00F619E1"/>
    <w:rsid w:val="00F90473"/>
    <w:rsid w:val="00FE7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0473"/>
    <w:pPr>
      <w:ind w:left="720"/>
      <w:contextualSpacing/>
    </w:pPr>
  </w:style>
  <w:style w:type="table" w:styleId="a4">
    <w:name w:val="Table Grid"/>
    <w:basedOn w:val="a1"/>
    <w:uiPriority w:val="59"/>
    <w:rsid w:val="002742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FE7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1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8</Pages>
  <Words>1981</Words>
  <Characters>11294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МБОУ СОШ №5</cp:lastModifiedBy>
  <cp:revision>22</cp:revision>
  <cp:lastPrinted>2020-01-21T18:01:00Z</cp:lastPrinted>
  <dcterms:created xsi:type="dcterms:W3CDTF">2020-01-18T19:09:00Z</dcterms:created>
  <dcterms:modified xsi:type="dcterms:W3CDTF">2021-12-16T17:44:00Z</dcterms:modified>
</cp:coreProperties>
</file>